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744787" w14:textId="440C7AD2" w:rsidR="0053183D" w:rsidRDefault="00EE2BEA">
      <w:pPr>
        <w:sectPr w:rsidR="0053183D" w:rsidSect="0053183D">
          <w:headerReference w:type="default" r:id="rId7"/>
          <w:pgSz w:w="16840" w:h="11900" w:orient="landscape"/>
          <w:pgMar w:top="284" w:right="284" w:bottom="284" w:left="284" w:header="709" w:footer="709" w:gutter="0"/>
          <w:cols w:space="708"/>
          <w:docGrid w:linePitch="360"/>
        </w:sect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1" layoutInCell="1" allowOverlap="1" wp14:anchorId="2B674816" wp14:editId="2F17D5FD">
                <wp:simplePos x="0" y="0"/>
                <wp:positionH relativeFrom="column">
                  <wp:posOffset>-2803525</wp:posOffset>
                </wp:positionH>
                <wp:positionV relativeFrom="page">
                  <wp:posOffset>4278630</wp:posOffset>
                </wp:positionV>
                <wp:extent cx="3086735" cy="1356995"/>
                <wp:effectExtent l="0" t="0" r="0" b="0"/>
                <wp:wrapTight wrapText="bothSides">
                  <wp:wrapPolygon edited="0">
                    <wp:start x="178" y="0"/>
                    <wp:lineTo x="178" y="21024"/>
                    <wp:lineTo x="21151" y="21024"/>
                    <wp:lineTo x="21151" y="0"/>
                    <wp:lineTo x="178" y="0"/>
                  </wp:wrapPolygon>
                </wp:wrapTight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735" cy="1356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909572" w14:textId="77777777" w:rsidR="009D0C57" w:rsidRPr="001D086C" w:rsidRDefault="009D0C57" w:rsidP="00EE2B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142"/>
                              <w:rPr>
                                <w:rFonts w:ascii="Georgia" w:hAnsi="Georgia" w:cs="Times New Roman"/>
                                <w:szCs w:val="27"/>
                              </w:rPr>
                            </w:pPr>
                            <w:r w:rsidRPr="001D086C">
                              <w:rPr>
                                <w:rFonts w:ascii="Georgia" w:hAnsi="Georgia" w:cs="Times New Roman"/>
                                <w:szCs w:val="27"/>
                              </w:rPr>
                              <w:t>Ihr Text: eic tendust ionseni</w:t>
                            </w:r>
                          </w:p>
                          <w:p w14:paraId="07C20FF5" w14:textId="77777777" w:rsidR="009D0C57" w:rsidRPr="001D086C" w:rsidRDefault="009D0C57" w:rsidP="00EE2B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142"/>
                              <w:rPr>
                                <w:rFonts w:ascii="Georgia" w:hAnsi="Georgia" w:cs="Times New Roman"/>
                                <w:szCs w:val="27"/>
                              </w:rPr>
                            </w:pPr>
                            <w:r w:rsidRPr="001D086C">
                              <w:rPr>
                                <w:rFonts w:ascii="Georgia" w:hAnsi="Georgia" w:cs="Times New Roman"/>
                                <w:szCs w:val="27"/>
                              </w:rPr>
                              <w:t>hicimus nonsersperum</w:t>
                            </w:r>
                          </w:p>
                          <w:p w14:paraId="3AEADFCE" w14:textId="77777777" w:rsidR="009D0C57" w:rsidRPr="001D086C" w:rsidRDefault="009D0C57" w:rsidP="00EE2BEA">
                            <w:pPr>
                              <w:ind w:left="-142"/>
                              <w:rPr>
                                <w:rFonts w:ascii="Georgia" w:hAnsi="Georgia" w:cs="Times New Roman"/>
                                <w:szCs w:val="27"/>
                              </w:rPr>
                            </w:pPr>
                            <w:r w:rsidRPr="001D086C">
                              <w:rPr>
                                <w:rFonts w:ascii="Georgia" w:hAnsi="Georgia" w:cs="Times New Roman"/>
                                <w:szCs w:val="27"/>
                              </w:rPr>
                              <w:t>Xremporum fug Bus exer</w:t>
                            </w:r>
                          </w:p>
                          <w:p w14:paraId="5F98A558" w14:textId="77777777" w:rsidR="009D0C57" w:rsidRPr="001D086C" w:rsidRDefault="009D0C57" w:rsidP="00EE2BEA">
                            <w:pPr>
                              <w:ind w:left="-142"/>
                              <w:rPr>
                                <w:rFonts w:ascii="Georgia" w:hAnsi="Georgia" w:cs="Times New Roman"/>
                                <w:szCs w:val="27"/>
                              </w:rPr>
                            </w:pPr>
                          </w:p>
                          <w:p w14:paraId="7E0C140E" w14:textId="77777777" w:rsidR="009D0C57" w:rsidRPr="001D086C" w:rsidRDefault="009D0C57" w:rsidP="00EE2BEA">
                            <w:pPr>
                              <w:ind w:left="-142"/>
                              <w:rPr>
                                <w:rFonts w:ascii="Georgia" w:hAnsi="Georgia" w:cs="Times New Roman"/>
                                <w:szCs w:val="27"/>
                              </w:rPr>
                            </w:pPr>
                            <w:r w:rsidRPr="001D086C">
                              <w:rPr>
                                <w:rFonts w:ascii="Georgia" w:hAnsi="Georgia" w:cs="Times New Roman"/>
                                <w:szCs w:val="27"/>
                              </w:rPr>
                              <w:t>00.00.2015, 00.00 Uhr</w:t>
                            </w:r>
                          </w:p>
                          <w:p w14:paraId="306A5D4A" w14:textId="77777777" w:rsidR="009D0C57" w:rsidRPr="001D086C" w:rsidRDefault="009D0C57" w:rsidP="00EE2BEA">
                            <w:pPr>
                              <w:ind w:left="-142"/>
                              <w:rPr>
                                <w:rFonts w:ascii="Georgia" w:hAnsi="Georgia" w:cs="Times New Roman"/>
                                <w:szCs w:val="27"/>
                              </w:rPr>
                            </w:pPr>
                            <w:r w:rsidRPr="001D086C">
                              <w:rPr>
                                <w:rFonts w:ascii="Georgia" w:hAnsi="Georgia" w:cs="Times New Roman"/>
                                <w:szCs w:val="27"/>
                              </w:rPr>
                              <w:t>Yquod qui con cus alique preus</w:t>
                            </w:r>
                          </w:p>
                          <w:p w14:paraId="7B89B1A0" w14:textId="77777777" w:rsidR="009D0C57" w:rsidRPr="00EE2BEA" w:rsidRDefault="009D0C57" w:rsidP="00EE2BEA">
                            <w:pPr>
                              <w:ind w:left="-142"/>
                              <w:rPr>
                                <w:rFonts w:ascii="Georgia" w:hAnsi="Georgia" w:cs="Times New Roman"/>
                                <w:szCs w:val="27"/>
                              </w:rPr>
                            </w:pPr>
                            <w:r w:rsidRPr="001D086C">
                              <w:rPr>
                                <w:rFonts w:ascii="Georgia" w:hAnsi="Georgia" w:cs="Times New Roman"/>
                                <w:szCs w:val="27"/>
                              </w:rPr>
                              <w:t>alique prepel inctorem dol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13" o:spid="_x0000_s1026" type="#_x0000_t202" style="position:absolute;margin-left:-220.7pt;margin-top:336.9pt;width:243.05pt;height:106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" filled="f" stroked="f">
                <v:textbox>
                  <w:txbxContent>
                    <w:p w14:paraId="2A909572" w14:textId="77777777" w:rsidR="009D0C57" w:rsidRPr="001D086C" w:rsidRDefault="009D0C57" w:rsidP="00EE2BEA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142"/>
                        <w:rPr>
                          <w:rFonts w:ascii="Georgia" w:hAnsi="Georgia" w:cs="Times New Roman"/>
                          <w:szCs w:val="27"/>
                        </w:rPr>
                      </w:pPr>
                      <w:r w:rsidRPr="001D086C">
                        <w:rPr>
                          <w:rFonts w:ascii="Georgia" w:hAnsi="Georgia" w:cs="Times New Roman"/>
                          <w:szCs w:val="27"/>
                        </w:rPr>
                        <w:t>Ihr Text: eic tendust ionseni</w:t>
                      </w:r>
                    </w:p>
                    <w:p w14:paraId="07C20FF5" w14:textId="77777777" w:rsidR="009D0C57" w:rsidRPr="001D086C" w:rsidRDefault="009D0C57" w:rsidP="00EE2BEA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142"/>
                        <w:rPr>
                          <w:rFonts w:ascii="Georgia" w:hAnsi="Georgia" w:cs="Times New Roman"/>
                          <w:szCs w:val="27"/>
                        </w:rPr>
                      </w:pPr>
                      <w:r w:rsidRPr="001D086C">
                        <w:rPr>
                          <w:rFonts w:ascii="Georgia" w:hAnsi="Georgia" w:cs="Times New Roman"/>
                          <w:szCs w:val="27"/>
                        </w:rPr>
                        <w:t>hicimus nonsersperum</w:t>
                      </w:r>
                    </w:p>
                    <w:p w14:paraId="3AEADFCE" w14:textId="77777777" w:rsidR="009D0C57" w:rsidRPr="001D086C" w:rsidRDefault="009D0C57" w:rsidP="00EE2BEA">
                      <w:pPr>
                        <w:ind w:left="-142"/>
                        <w:rPr>
                          <w:rFonts w:ascii="Georgia" w:hAnsi="Georgia" w:cs="Times New Roman"/>
                          <w:szCs w:val="27"/>
                        </w:rPr>
                      </w:pPr>
                      <w:r w:rsidRPr="001D086C">
                        <w:rPr>
                          <w:rFonts w:ascii="Georgia" w:hAnsi="Georgia" w:cs="Times New Roman"/>
                          <w:szCs w:val="27"/>
                        </w:rPr>
                        <w:t>Xremporum fug Bus exer</w:t>
                      </w:r>
                    </w:p>
                    <w:p w14:paraId="5F98A558" w14:textId="77777777" w:rsidR="009D0C57" w:rsidRPr="001D086C" w:rsidRDefault="009D0C57" w:rsidP="00EE2BEA">
                      <w:pPr>
                        <w:ind w:left="-142"/>
                        <w:rPr>
                          <w:rFonts w:ascii="Georgia" w:hAnsi="Georgia" w:cs="Times New Roman"/>
                          <w:szCs w:val="27"/>
                        </w:rPr>
                      </w:pPr>
                    </w:p>
                    <w:p w14:paraId="7E0C140E" w14:textId="77777777" w:rsidR="009D0C57" w:rsidRPr="001D086C" w:rsidRDefault="009D0C57" w:rsidP="00EE2BEA">
                      <w:pPr>
                        <w:ind w:left="-142"/>
                        <w:rPr>
                          <w:rFonts w:ascii="Georgia" w:hAnsi="Georgia" w:cs="Times New Roman"/>
                          <w:szCs w:val="27"/>
                        </w:rPr>
                      </w:pPr>
                      <w:r w:rsidRPr="001D086C">
                        <w:rPr>
                          <w:rFonts w:ascii="Georgia" w:hAnsi="Georgia" w:cs="Times New Roman"/>
                          <w:szCs w:val="27"/>
                        </w:rPr>
                        <w:t>00.00.2015, 00.00 Uhr</w:t>
                      </w:r>
                    </w:p>
                    <w:p w14:paraId="306A5D4A" w14:textId="77777777" w:rsidR="009D0C57" w:rsidRPr="001D086C" w:rsidRDefault="009D0C57" w:rsidP="00EE2BEA">
                      <w:pPr>
                        <w:ind w:left="-142"/>
                        <w:rPr>
                          <w:rFonts w:ascii="Georgia" w:hAnsi="Georgia" w:cs="Times New Roman"/>
                          <w:szCs w:val="27"/>
                        </w:rPr>
                      </w:pPr>
                      <w:r w:rsidRPr="001D086C">
                        <w:rPr>
                          <w:rFonts w:ascii="Georgia" w:hAnsi="Georgia" w:cs="Times New Roman"/>
                          <w:szCs w:val="27"/>
                        </w:rPr>
                        <w:t>Yquod qui con cus alique preus</w:t>
                      </w:r>
                    </w:p>
                    <w:p w14:paraId="7B89B1A0" w14:textId="77777777" w:rsidR="009D0C57" w:rsidRPr="00EE2BEA" w:rsidRDefault="009D0C57" w:rsidP="00EE2BEA">
                      <w:pPr>
                        <w:ind w:left="-142"/>
                        <w:rPr>
                          <w:rFonts w:ascii="Georgia" w:hAnsi="Georgia" w:cs="Times New Roman"/>
                          <w:szCs w:val="27"/>
                        </w:rPr>
                      </w:pPr>
                      <w:r w:rsidRPr="001D086C">
                        <w:rPr>
                          <w:rFonts w:ascii="Georgia" w:hAnsi="Georgia" w:cs="Times New Roman"/>
                          <w:szCs w:val="27"/>
                        </w:rPr>
                        <w:t>alique prepel inctorem dol</w:t>
                      </w:r>
                    </w:p>
                  </w:txbxContent>
                </v:textbox>
                <w10:wrap type="tight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1" layoutInCell="1" allowOverlap="1" wp14:anchorId="5204A5C2" wp14:editId="272AA48F">
                <wp:simplePos x="0" y="0"/>
                <wp:positionH relativeFrom="column">
                  <wp:posOffset>-6329045</wp:posOffset>
                </wp:positionH>
                <wp:positionV relativeFrom="page">
                  <wp:posOffset>4281170</wp:posOffset>
                </wp:positionV>
                <wp:extent cx="3086735" cy="1356995"/>
                <wp:effectExtent l="0" t="0" r="0" b="0"/>
                <wp:wrapTight wrapText="bothSides">
                  <wp:wrapPolygon edited="0">
                    <wp:start x="178" y="0"/>
                    <wp:lineTo x="178" y="21024"/>
                    <wp:lineTo x="21151" y="21024"/>
                    <wp:lineTo x="21151" y="0"/>
                    <wp:lineTo x="178" y="0"/>
                  </wp:wrapPolygon>
                </wp:wrapTight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735" cy="1356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29D47A" w14:textId="77777777" w:rsidR="009D0C57" w:rsidRPr="001D086C" w:rsidRDefault="009D0C57" w:rsidP="00EE2B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142"/>
                              <w:rPr>
                                <w:rFonts w:ascii="Georgia" w:hAnsi="Georgia" w:cs="Times New Roman"/>
                                <w:szCs w:val="27"/>
                              </w:rPr>
                            </w:pPr>
                            <w:r w:rsidRPr="001D086C">
                              <w:rPr>
                                <w:rFonts w:ascii="Georgia" w:hAnsi="Georgia" w:cs="Times New Roman"/>
                                <w:szCs w:val="27"/>
                              </w:rPr>
                              <w:t>Ihr Text: eic tendust ionseni</w:t>
                            </w:r>
                          </w:p>
                          <w:p w14:paraId="22C90CD6" w14:textId="77777777" w:rsidR="009D0C57" w:rsidRPr="001D086C" w:rsidRDefault="009D0C57" w:rsidP="00EE2B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142"/>
                              <w:rPr>
                                <w:rFonts w:ascii="Georgia" w:hAnsi="Georgia" w:cs="Times New Roman"/>
                                <w:szCs w:val="27"/>
                              </w:rPr>
                            </w:pPr>
                            <w:r w:rsidRPr="001D086C">
                              <w:rPr>
                                <w:rFonts w:ascii="Georgia" w:hAnsi="Georgia" w:cs="Times New Roman"/>
                                <w:szCs w:val="27"/>
                              </w:rPr>
                              <w:t>hicimus nonsersperum</w:t>
                            </w:r>
                          </w:p>
                          <w:p w14:paraId="15FE3048" w14:textId="77777777" w:rsidR="009D0C57" w:rsidRPr="001D086C" w:rsidRDefault="009D0C57" w:rsidP="00EE2BEA">
                            <w:pPr>
                              <w:ind w:left="-142"/>
                              <w:rPr>
                                <w:rFonts w:ascii="Georgia" w:hAnsi="Georgia" w:cs="Times New Roman"/>
                                <w:szCs w:val="27"/>
                              </w:rPr>
                            </w:pPr>
                            <w:r w:rsidRPr="001D086C">
                              <w:rPr>
                                <w:rFonts w:ascii="Georgia" w:hAnsi="Georgia" w:cs="Times New Roman"/>
                                <w:szCs w:val="27"/>
                              </w:rPr>
                              <w:t>Xremporum fug Bus exer</w:t>
                            </w:r>
                          </w:p>
                          <w:p w14:paraId="538EF905" w14:textId="77777777" w:rsidR="009D0C57" w:rsidRPr="001D086C" w:rsidRDefault="009D0C57" w:rsidP="00EE2BEA">
                            <w:pPr>
                              <w:ind w:left="-142"/>
                              <w:rPr>
                                <w:rFonts w:ascii="Georgia" w:hAnsi="Georgia" w:cs="Times New Roman"/>
                                <w:szCs w:val="27"/>
                              </w:rPr>
                            </w:pPr>
                          </w:p>
                          <w:p w14:paraId="2EF41DDE" w14:textId="77777777" w:rsidR="009D0C57" w:rsidRPr="001D086C" w:rsidRDefault="009D0C57" w:rsidP="00EE2BEA">
                            <w:pPr>
                              <w:ind w:left="-142"/>
                              <w:rPr>
                                <w:rFonts w:ascii="Georgia" w:hAnsi="Georgia" w:cs="Times New Roman"/>
                                <w:szCs w:val="27"/>
                              </w:rPr>
                            </w:pPr>
                            <w:r w:rsidRPr="001D086C">
                              <w:rPr>
                                <w:rFonts w:ascii="Georgia" w:hAnsi="Georgia" w:cs="Times New Roman"/>
                                <w:szCs w:val="27"/>
                              </w:rPr>
                              <w:t>00.00.2015, 00.00 Uhr</w:t>
                            </w:r>
                          </w:p>
                          <w:p w14:paraId="662A9A73" w14:textId="77777777" w:rsidR="009D0C57" w:rsidRPr="001D086C" w:rsidRDefault="009D0C57" w:rsidP="00EE2BEA">
                            <w:pPr>
                              <w:ind w:left="-142"/>
                              <w:rPr>
                                <w:rFonts w:ascii="Georgia" w:hAnsi="Georgia" w:cs="Times New Roman"/>
                                <w:szCs w:val="27"/>
                              </w:rPr>
                            </w:pPr>
                            <w:r w:rsidRPr="001D086C">
                              <w:rPr>
                                <w:rFonts w:ascii="Georgia" w:hAnsi="Georgia" w:cs="Times New Roman"/>
                                <w:szCs w:val="27"/>
                              </w:rPr>
                              <w:t>Yquod qui con cus alique preus</w:t>
                            </w:r>
                          </w:p>
                          <w:p w14:paraId="0B740E97" w14:textId="77777777" w:rsidR="009D0C57" w:rsidRPr="00EE2BEA" w:rsidRDefault="009D0C57" w:rsidP="00EE2BEA">
                            <w:pPr>
                              <w:ind w:left="-142"/>
                              <w:rPr>
                                <w:rFonts w:ascii="Georgia" w:hAnsi="Georgia" w:cs="Times New Roman"/>
                                <w:szCs w:val="27"/>
                              </w:rPr>
                            </w:pPr>
                            <w:r w:rsidRPr="001D086C">
                              <w:rPr>
                                <w:rFonts w:ascii="Georgia" w:hAnsi="Georgia" w:cs="Times New Roman"/>
                                <w:szCs w:val="27"/>
                              </w:rPr>
                              <w:t>alique prepel inctorem dol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7" type="#_x0000_t202" style="position:absolute;margin-left:-498.3pt;margin-top:337.1pt;width:243.05pt;height:106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" filled="f" stroked="f">
                <v:textbox>
                  <w:txbxContent>
                    <w:p w14:paraId="1F29D47A" w14:textId="77777777" w:rsidR="009D0C57" w:rsidRPr="001D086C" w:rsidRDefault="009D0C57" w:rsidP="00EE2BEA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142"/>
                        <w:rPr>
                          <w:rFonts w:ascii="Georgia" w:hAnsi="Georgia" w:cs="Times New Roman"/>
                          <w:szCs w:val="27"/>
                        </w:rPr>
                      </w:pPr>
                      <w:r w:rsidRPr="001D086C">
                        <w:rPr>
                          <w:rFonts w:ascii="Georgia" w:hAnsi="Georgia" w:cs="Times New Roman"/>
                          <w:szCs w:val="27"/>
                        </w:rPr>
                        <w:t>Ihr Text: eic tendust ionseni</w:t>
                      </w:r>
                    </w:p>
                    <w:p w14:paraId="22C90CD6" w14:textId="77777777" w:rsidR="009D0C57" w:rsidRPr="001D086C" w:rsidRDefault="009D0C57" w:rsidP="00EE2BEA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142"/>
                        <w:rPr>
                          <w:rFonts w:ascii="Georgia" w:hAnsi="Georgia" w:cs="Times New Roman"/>
                          <w:szCs w:val="27"/>
                        </w:rPr>
                      </w:pPr>
                      <w:r w:rsidRPr="001D086C">
                        <w:rPr>
                          <w:rFonts w:ascii="Georgia" w:hAnsi="Georgia" w:cs="Times New Roman"/>
                          <w:szCs w:val="27"/>
                        </w:rPr>
                        <w:t>hicimus nonsersperum</w:t>
                      </w:r>
                    </w:p>
                    <w:p w14:paraId="15FE3048" w14:textId="77777777" w:rsidR="009D0C57" w:rsidRPr="001D086C" w:rsidRDefault="009D0C57" w:rsidP="00EE2BEA">
                      <w:pPr>
                        <w:ind w:left="-142"/>
                        <w:rPr>
                          <w:rFonts w:ascii="Georgia" w:hAnsi="Georgia" w:cs="Times New Roman"/>
                          <w:szCs w:val="27"/>
                        </w:rPr>
                      </w:pPr>
                      <w:r w:rsidRPr="001D086C">
                        <w:rPr>
                          <w:rFonts w:ascii="Georgia" w:hAnsi="Georgia" w:cs="Times New Roman"/>
                          <w:szCs w:val="27"/>
                        </w:rPr>
                        <w:t>Xremporum fug Bus exer</w:t>
                      </w:r>
                    </w:p>
                    <w:p w14:paraId="538EF905" w14:textId="77777777" w:rsidR="009D0C57" w:rsidRPr="001D086C" w:rsidRDefault="009D0C57" w:rsidP="00EE2BEA">
                      <w:pPr>
                        <w:ind w:left="-142"/>
                        <w:rPr>
                          <w:rFonts w:ascii="Georgia" w:hAnsi="Georgia" w:cs="Times New Roman"/>
                          <w:szCs w:val="27"/>
                        </w:rPr>
                      </w:pPr>
                    </w:p>
                    <w:p w14:paraId="2EF41DDE" w14:textId="77777777" w:rsidR="009D0C57" w:rsidRPr="001D086C" w:rsidRDefault="009D0C57" w:rsidP="00EE2BEA">
                      <w:pPr>
                        <w:ind w:left="-142"/>
                        <w:rPr>
                          <w:rFonts w:ascii="Georgia" w:hAnsi="Georgia" w:cs="Times New Roman"/>
                          <w:szCs w:val="27"/>
                        </w:rPr>
                      </w:pPr>
                      <w:r w:rsidRPr="001D086C">
                        <w:rPr>
                          <w:rFonts w:ascii="Georgia" w:hAnsi="Georgia" w:cs="Times New Roman"/>
                          <w:szCs w:val="27"/>
                        </w:rPr>
                        <w:t>00.00.2015, 00.00 Uhr</w:t>
                      </w:r>
                    </w:p>
                    <w:p w14:paraId="662A9A73" w14:textId="77777777" w:rsidR="009D0C57" w:rsidRPr="001D086C" w:rsidRDefault="009D0C57" w:rsidP="00EE2BEA">
                      <w:pPr>
                        <w:ind w:left="-142"/>
                        <w:rPr>
                          <w:rFonts w:ascii="Georgia" w:hAnsi="Georgia" w:cs="Times New Roman"/>
                          <w:szCs w:val="27"/>
                        </w:rPr>
                      </w:pPr>
                      <w:r w:rsidRPr="001D086C">
                        <w:rPr>
                          <w:rFonts w:ascii="Georgia" w:hAnsi="Georgia" w:cs="Times New Roman"/>
                          <w:szCs w:val="27"/>
                        </w:rPr>
                        <w:t>Yquod qui con cus alique preus</w:t>
                      </w:r>
                    </w:p>
                    <w:p w14:paraId="0B740E97" w14:textId="77777777" w:rsidR="009D0C57" w:rsidRPr="00EE2BEA" w:rsidRDefault="009D0C57" w:rsidP="00EE2BEA">
                      <w:pPr>
                        <w:ind w:left="-142"/>
                        <w:rPr>
                          <w:rFonts w:ascii="Georgia" w:hAnsi="Georgia" w:cs="Times New Roman"/>
                          <w:szCs w:val="27"/>
                        </w:rPr>
                      </w:pPr>
                      <w:r w:rsidRPr="001D086C">
                        <w:rPr>
                          <w:rFonts w:ascii="Georgia" w:hAnsi="Georgia" w:cs="Times New Roman"/>
                          <w:szCs w:val="27"/>
                        </w:rPr>
                        <w:t>alique prepel inctorem dol</w:t>
                      </w:r>
                    </w:p>
                  </w:txbxContent>
                </v:textbox>
                <w10:wrap type="tight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1" layoutInCell="1" allowOverlap="1" wp14:anchorId="07ED76BA" wp14:editId="4B677F9F">
                <wp:simplePos x="0" y="0"/>
                <wp:positionH relativeFrom="column">
                  <wp:posOffset>-9888220</wp:posOffset>
                </wp:positionH>
                <wp:positionV relativeFrom="page">
                  <wp:posOffset>4280535</wp:posOffset>
                </wp:positionV>
                <wp:extent cx="3086735" cy="1356995"/>
                <wp:effectExtent l="0" t="0" r="0" b="0"/>
                <wp:wrapTight wrapText="bothSides">
                  <wp:wrapPolygon edited="0">
                    <wp:start x="178" y="0"/>
                    <wp:lineTo x="178" y="21024"/>
                    <wp:lineTo x="21151" y="21024"/>
                    <wp:lineTo x="21151" y="0"/>
                    <wp:lineTo x="178" y="0"/>
                  </wp:wrapPolygon>
                </wp:wrapTight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735" cy="1356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56EF3" w14:textId="77777777" w:rsidR="009D0C57" w:rsidRPr="001D086C" w:rsidRDefault="009D0C57" w:rsidP="00EE2B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142"/>
                              <w:rPr>
                                <w:rFonts w:ascii="Georgia" w:hAnsi="Georgia" w:cs="Times New Roman"/>
                                <w:szCs w:val="27"/>
                              </w:rPr>
                            </w:pPr>
                            <w:r w:rsidRPr="001D086C">
                              <w:rPr>
                                <w:rFonts w:ascii="Georgia" w:hAnsi="Georgia" w:cs="Times New Roman"/>
                                <w:szCs w:val="27"/>
                              </w:rPr>
                              <w:t>Ihr Text: eic tendust ionseni</w:t>
                            </w:r>
                          </w:p>
                          <w:p w14:paraId="2CDE6534" w14:textId="77777777" w:rsidR="009D0C57" w:rsidRPr="001D086C" w:rsidRDefault="009D0C57" w:rsidP="00EE2B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142"/>
                              <w:rPr>
                                <w:rFonts w:ascii="Georgia" w:hAnsi="Georgia" w:cs="Times New Roman"/>
                                <w:szCs w:val="27"/>
                              </w:rPr>
                            </w:pPr>
                            <w:r w:rsidRPr="001D086C">
                              <w:rPr>
                                <w:rFonts w:ascii="Georgia" w:hAnsi="Georgia" w:cs="Times New Roman"/>
                                <w:szCs w:val="27"/>
                              </w:rPr>
                              <w:t>hicimus nonsersperum</w:t>
                            </w:r>
                          </w:p>
                          <w:p w14:paraId="6ADD385B" w14:textId="77777777" w:rsidR="009D0C57" w:rsidRPr="001D086C" w:rsidRDefault="009D0C57" w:rsidP="00EE2BEA">
                            <w:pPr>
                              <w:ind w:left="-142"/>
                              <w:rPr>
                                <w:rFonts w:ascii="Georgia" w:hAnsi="Georgia" w:cs="Times New Roman"/>
                                <w:szCs w:val="27"/>
                              </w:rPr>
                            </w:pPr>
                            <w:r w:rsidRPr="001D086C">
                              <w:rPr>
                                <w:rFonts w:ascii="Georgia" w:hAnsi="Georgia" w:cs="Times New Roman"/>
                                <w:szCs w:val="27"/>
                              </w:rPr>
                              <w:t>Xremporum fug Bus exer</w:t>
                            </w:r>
                          </w:p>
                          <w:p w14:paraId="43C7EB4D" w14:textId="77777777" w:rsidR="009D0C57" w:rsidRPr="001D086C" w:rsidRDefault="009D0C57" w:rsidP="00EE2BEA">
                            <w:pPr>
                              <w:ind w:left="-142"/>
                              <w:rPr>
                                <w:rFonts w:ascii="Georgia" w:hAnsi="Georgia" w:cs="Times New Roman"/>
                                <w:szCs w:val="27"/>
                              </w:rPr>
                            </w:pPr>
                          </w:p>
                          <w:p w14:paraId="679AC6B5" w14:textId="77777777" w:rsidR="009D0C57" w:rsidRPr="001D086C" w:rsidRDefault="009D0C57" w:rsidP="00EE2BEA">
                            <w:pPr>
                              <w:ind w:left="-142"/>
                              <w:rPr>
                                <w:rFonts w:ascii="Georgia" w:hAnsi="Georgia" w:cs="Times New Roman"/>
                                <w:szCs w:val="27"/>
                              </w:rPr>
                            </w:pPr>
                            <w:r w:rsidRPr="001D086C">
                              <w:rPr>
                                <w:rFonts w:ascii="Georgia" w:hAnsi="Georgia" w:cs="Times New Roman"/>
                                <w:szCs w:val="27"/>
                              </w:rPr>
                              <w:t>00.00.2015, 00.00 Uhr</w:t>
                            </w:r>
                          </w:p>
                          <w:p w14:paraId="37C5F083" w14:textId="77777777" w:rsidR="009D0C57" w:rsidRPr="001D086C" w:rsidRDefault="009D0C57" w:rsidP="00EE2BEA">
                            <w:pPr>
                              <w:ind w:left="-142"/>
                              <w:rPr>
                                <w:rFonts w:ascii="Georgia" w:hAnsi="Georgia" w:cs="Times New Roman"/>
                                <w:szCs w:val="27"/>
                              </w:rPr>
                            </w:pPr>
                            <w:r w:rsidRPr="001D086C">
                              <w:rPr>
                                <w:rFonts w:ascii="Georgia" w:hAnsi="Georgia" w:cs="Times New Roman"/>
                                <w:szCs w:val="27"/>
                              </w:rPr>
                              <w:t>Yquod qui con cus alique preus</w:t>
                            </w:r>
                          </w:p>
                          <w:p w14:paraId="7E801696" w14:textId="13F6B679" w:rsidR="009D0C57" w:rsidRPr="00EE2BEA" w:rsidRDefault="009D0C57" w:rsidP="00EE2BEA">
                            <w:pPr>
                              <w:ind w:left="-142"/>
                              <w:rPr>
                                <w:rFonts w:ascii="Georgia" w:hAnsi="Georgia" w:cs="Times New Roman"/>
                                <w:szCs w:val="27"/>
                              </w:rPr>
                            </w:pPr>
                            <w:r w:rsidRPr="001D086C">
                              <w:rPr>
                                <w:rFonts w:ascii="Georgia" w:hAnsi="Georgia" w:cs="Times New Roman"/>
                                <w:szCs w:val="27"/>
                              </w:rPr>
                              <w:t>alique prepel inctorem dol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0" o:spid="_x0000_s1028" type="#_x0000_t202" style="position:absolute;margin-left:-778.55pt;margin-top:337.05pt;width:243.05pt;height:106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" filled="f" stroked="f">
                <v:textbox>
                  <w:txbxContent>
                    <w:p w14:paraId="70E56EF3" w14:textId="77777777" w:rsidR="009D0C57" w:rsidRPr="001D086C" w:rsidRDefault="009D0C57" w:rsidP="00EE2BEA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142"/>
                        <w:rPr>
                          <w:rFonts w:ascii="Georgia" w:hAnsi="Georgia" w:cs="Times New Roman"/>
                          <w:szCs w:val="27"/>
                        </w:rPr>
                      </w:pPr>
                      <w:r w:rsidRPr="001D086C">
                        <w:rPr>
                          <w:rFonts w:ascii="Georgia" w:hAnsi="Georgia" w:cs="Times New Roman"/>
                          <w:szCs w:val="27"/>
                        </w:rPr>
                        <w:t>Ihr Text: eic tendust ionseni</w:t>
                      </w:r>
                    </w:p>
                    <w:p w14:paraId="2CDE6534" w14:textId="77777777" w:rsidR="009D0C57" w:rsidRPr="001D086C" w:rsidRDefault="009D0C57" w:rsidP="00EE2BEA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142"/>
                        <w:rPr>
                          <w:rFonts w:ascii="Georgia" w:hAnsi="Georgia" w:cs="Times New Roman"/>
                          <w:szCs w:val="27"/>
                        </w:rPr>
                      </w:pPr>
                      <w:r w:rsidRPr="001D086C">
                        <w:rPr>
                          <w:rFonts w:ascii="Georgia" w:hAnsi="Georgia" w:cs="Times New Roman"/>
                          <w:szCs w:val="27"/>
                        </w:rPr>
                        <w:t>hicimus nonsersperum</w:t>
                      </w:r>
                    </w:p>
                    <w:p w14:paraId="6ADD385B" w14:textId="77777777" w:rsidR="009D0C57" w:rsidRPr="001D086C" w:rsidRDefault="009D0C57" w:rsidP="00EE2BEA">
                      <w:pPr>
                        <w:ind w:left="-142"/>
                        <w:rPr>
                          <w:rFonts w:ascii="Georgia" w:hAnsi="Georgia" w:cs="Times New Roman"/>
                          <w:szCs w:val="27"/>
                        </w:rPr>
                      </w:pPr>
                      <w:r w:rsidRPr="001D086C">
                        <w:rPr>
                          <w:rFonts w:ascii="Georgia" w:hAnsi="Georgia" w:cs="Times New Roman"/>
                          <w:szCs w:val="27"/>
                        </w:rPr>
                        <w:t>Xremporum fug Bus exer</w:t>
                      </w:r>
                    </w:p>
                    <w:p w14:paraId="43C7EB4D" w14:textId="77777777" w:rsidR="009D0C57" w:rsidRPr="001D086C" w:rsidRDefault="009D0C57" w:rsidP="00EE2BEA">
                      <w:pPr>
                        <w:ind w:left="-142"/>
                        <w:rPr>
                          <w:rFonts w:ascii="Georgia" w:hAnsi="Georgia" w:cs="Times New Roman"/>
                          <w:szCs w:val="27"/>
                        </w:rPr>
                      </w:pPr>
                    </w:p>
                    <w:p w14:paraId="679AC6B5" w14:textId="77777777" w:rsidR="009D0C57" w:rsidRPr="001D086C" w:rsidRDefault="009D0C57" w:rsidP="00EE2BEA">
                      <w:pPr>
                        <w:ind w:left="-142"/>
                        <w:rPr>
                          <w:rFonts w:ascii="Georgia" w:hAnsi="Georgia" w:cs="Times New Roman"/>
                          <w:szCs w:val="27"/>
                        </w:rPr>
                      </w:pPr>
                      <w:r w:rsidRPr="001D086C">
                        <w:rPr>
                          <w:rFonts w:ascii="Georgia" w:hAnsi="Georgia" w:cs="Times New Roman"/>
                          <w:szCs w:val="27"/>
                        </w:rPr>
                        <w:t>00.00.2015, 00.00 Uhr</w:t>
                      </w:r>
                    </w:p>
                    <w:p w14:paraId="37C5F083" w14:textId="77777777" w:rsidR="009D0C57" w:rsidRPr="001D086C" w:rsidRDefault="009D0C57" w:rsidP="00EE2BEA">
                      <w:pPr>
                        <w:ind w:left="-142"/>
                        <w:rPr>
                          <w:rFonts w:ascii="Georgia" w:hAnsi="Georgia" w:cs="Times New Roman"/>
                          <w:szCs w:val="27"/>
                        </w:rPr>
                      </w:pPr>
                      <w:r w:rsidRPr="001D086C">
                        <w:rPr>
                          <w:rFonts w:ascii="Georgia" w:hAnsi="Georgia" w:cs="Times New Roman"/>
                          <w:szCs w:val="27"/>
                        </w:rPr>
                        <w:t>Yquod qui con cus alique preus</w:t>
                      </w:r>
                    </w:p>
                    <w:p w14:paraId="7E801696" w14:textId="13F6B679" w:rsidR="009D0C57" w:rsidRPr="00EE2BEA" w:rsidRDefault="009D0C57" w:rsidP="00EE2BEA">
                      <w:pPr>
                        <w:ind w:left="-142"/>
                        <w:rPr>
                          <w:rFonts w:ascii="Georgia" w:hAnsi="Georgia" w:cs="Times New Roman"/>
                          <w:szCs w:val="27"/>
                        </w:rPr>
                      </w:pPr>
                      <w:r w:rsidRPr="001D086C">
                        <w:rPr>
                          <w:rFonts w:ascii="Georgia" w:hAnsi="Georgia" w:cs="Times New Roman"/>
                          <w:szCs w:val="27"/>
                        </w:rPr>
                        <w:t>alique prepel inctorem dol</w:t>
                      </w:r>
                    </w:p>
                  </w:txbxContent>
                </v:textbox>
                <w10:wrap type="tight" anchory="page"/>
                <w10:anchorlock/>
              </v:shape>
            </w:pict>
          </mc:Fallback>
        </mc:AlternateContent>
      </w:r>
      <w:r w:rsidR="0053183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 wp14:anchorId="700B4D0A" wp14:editId="5BFF6FDA">
                <wp:simplePos x="0" y="0"/>
                <wp:positionH relativeFrom="column">
                  <wp:posOffset>-2781300</wp:posOffset>
                </wp:positionH>
                <wp:positionV relativeFrom="page">
                  <wp:posOffset>3631565</wp:posOffset>
                </wp:positionV>
                <wp:extent cx="3106420" cy="556895"/>
                <wp:effectExtent l="0" t="0" r="0" b="1905"/>
                <wp:wrapTight wrapText="bothSides">
                  <wp:wrapPolygon edited="0">
                    <wp:start x="177" y="0"/>
                    <wp:lineTo x="177" y="20689"/>
                    <wp:lineTo x="21194" y="20689"/>
                    <wp:lineTo x="21194" y="0"/>
                    <wp:lineTo x="177" y="0"/>
                  </wp:wrapPolygon>
                </wp:wrapTight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420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9FDA52" w14:textId="77777777" w:rsidR="009D0C57" w:rsidRPr="003A29C0" w:rsidRDefault="009D0C57" w:rsidP="0053183D">
                            <w:pPr>
                              <w:ind w:left="-142"/>
                              <w:rPr>
                                <w:rFonts w:ascii="Georgia" w:hAnsi="Georgia"/>
                                <w:b/>
                                <w:sz w:val="28"/>
                              </w:rPr>
                            </w:pPr>
                            <w:r w:rsidRPr="003A29C0"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t>itel iumquod qui con cus alique p</w:t>
                            </w:r>
                            <w:r w:rsidRPr="003A29C0"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t>repel inctorem dolup</w:t>
                            </w:r>
                          </w:p>
                          <w:p w14:paraId="6587484A" w14:textId="77777777" w:rsidR="009D0C57" w:rsidRDefault="009D0C57" w:rsidP="0053183D">
                            <w:pPr>
                              <w:ind w:left="-284" w:firstLine="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8" o:spid="_x0000_s1026" type="#_x0000_t202" style="position:absolute;margin-left:-218.95pt;margin-top:285.95pt;width:244.6pt;height:43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" filled="f" stroked="f">
                <v:textbox>
                  <w:txbxContent>
                    <w:p w14:paraId="4E9FDA52" w14:textId="77777777" w:rsidR="00B62E00" w:rsidRPr="003A29C0" w:rsidRDefault="00B62E00" w:rsidP="0053183D">
                      <w:pPr>
                        <w:ind w:left="-142"/>
                        <w:rPr>
                          <w:rFonts w:ascii="Georgia" w:hAnsi="Georgia"/>
                          <w:b/>
                          <w:sz w:val="28"/>
                        </w:rPr>
                      </w:pPr>
                      <w:r w:rsidRPr="003A29C0">
                        <w:rPr>
                          <w:rFonts w:ascii="Georgia" w:hAnsi="Georgia"/>
                          <w:b/>
                          <w:sz w:val="28"/>
                        </w:rPr>
                        <w:t>T</w:t>
                      </w:r>
                      <w:r>
                        <w:rPr>
                          <w:rFonts w:ascii="Georgia" w:hAnsi="Georgia"/>
                          <w:b/>
                          <w:sz w:val="28"/>
                        </w:rPr>
                        <w:t>itel iumquod qui con cus alique p</w:t>
                      </w:r>
                      <w:r w:rsidRPr="003A29C0">
                        <w:rPr>
                          <w:rFonts w:ascii="Georgia" w:hAnsi="Georgia"/>
                          <w:b/>
                          <w:sz w:val="28"/>
                        </w:rPr>
                        <w:t>repel inctorem dolup</w:t>
                      </w:r>
                    </w:p>
                    <w:p w14:paraId="6587484A" w14:textId="77777777" w:rsidR="00B62E00" w:rsidRDefault="00B62E00" w:rsidP="0053183D">
                      <w:pPr>
                        <w:ind w:left="-284" w:firstLine="142"/>
                      </w:pPr>
                    </w:p>
                  </w:txbxContent>
                </v:textbox>
                <w10:wrap type="tight" anchory="page"/>
                <w10:anchorlock/>
              </v:shape>
            </w:pict>
          </mc:Fallback>
        </mc:AlternateContent>
      </w:r>
      <w:r w:rsidR="0053183D">
        <w:rPr>
          <w:noProof/>
        </w:rPr>
        <w:drawing>
          <wp:anchor distT="0" distB="0" distL="114300" distR="114300" simplePos="0" relativeHeight="251672576" behindDoc="0" locked="1" layoutInCell="1" allowOverlap="1" wp14:anchorId="6D56B401" wp14:editId="2DD0B2AA">
            <wp:simplePos x="0" y="0"/>
            <wp:positionH relativeFrom="column">
              <wp:posOffset>-2768600</wp:posOffset>
            </wp:positionH>
            <wp:positionV relativeFrom="margin">
              <wp:posOffset>5152390</wp:posOffset>
            </wp:positionV>
            <wp:extent cx="2070100" cy="786130"/>
            <wp:effectExtent l="0" t="0" r="12700" b="1270"/>
            <wp:wrapTight wrapText="bothSides">
              <wp:wrapPolygon edited="0">
                <wp:start x="0" y="0"/>
                <wp:lineTo x="0" y="20937"/>
                <wp:lineTo x="21467" y="20937"/>
                <wp:lineTo x="21467" y="0"/>
                <wp:lineTo x="0" y="0"/>
              </wp:wrapPolygon>
            </wp:wrapTight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zhalter-Ihr-Logo.jp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7861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83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09065FB4" wp14:editId="0BCFA25D">
                <wp:simplePos x="0" y="0"/>
                <wp:positionH relativeFrom="column">
                  <wp:posOffset>-6322060</wp:posOffset>
                </wp:positionH>
                <wp:positionV relativeFrom="page">
                  <wp:posOffset>3631565</wp:posOffset>
                </wp:positionV>
                <wp:extent cx="3096260" cy="556895"/>
                <wp:effectExtent l="0" t="0" r="0" b="1905"/>
                <wp:wrapTight wrapText="bothSides">
                  <wp:wrapPolygon edited="0">
                    <wp:start x="177" y="0"/>
                    <wp:lineTo x="177" y="20689"/>
                    <wp:lineTo x="21263" y="20689"/>
                    <wp:lineTo x="21263" y="0"/>
                    <wp:lineTo x="177" y="0"/>
                  </wp:wrapPolygon>
                </wp:wrapTight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6260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4C88D2" w14:textId="77777777" w:rsidR="009D0C57" w:rsidRPr="003A29C0" w:rsidRDefault="009D0C57" w:rsidP="0053183D">
                            <w:pPr>
                              <w:ind w:left="-142"/>
                              <w:rPr>
                                <w:rFonts w:ascii="Georgia" w:hAnsi="Georgia"/>
                                <w:b/>
                                <w:sz w:val="28"/>
                              </w:rPr>
                            </w:pPr>
                            <w:r w:rsidRPr="003A29C0"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t>itel iumquod qui con cus alique</w:t>
                            </w:r>
                            <w:r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br/>
                              <w:t>p</w:t>
                            </w:r>
                            <w:r w:rsidRPr="003A29C0"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t>repel inctorem dolup</w:t>
                            </w:r>
                          </w:p>
                          <w:p w14:paraId="3029AF0A" w14:textId="77777777" w:rsidR="009D0C57" w:rsidRDefault="009D0C57" w:rsidP="0053183D">
                            <w:pPr>
                              <w:ind w:left="-284" w:firstLine="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" o:spid="_x0000_s1029" type="#_x0000_t202" style="position:absolute;margin-left:-497.75pt;margin-top:285.95pt;width:243.8pt;height:43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" filled="f" stroked="f">
                <v:textbox>
                  <w:txbxContent>
                    <w:p w14:paraId="414C88D2" w14:textId="77777777" w:rsidR="00B62E00" w:rsidRPr="003A29C0" w:rsidRDefault="00B62E00" w:rsidP="0053183D">
                      <w:pPr>
                        <w:ind w:left="-142"/>
                        <w:rPr>
                          <w:rFonts w:ascii="Georgia" w:hAnsi="Georgia"/>
                          <w:b/>
                          <w:sz w:val="28"/>
                        </w:rPr>
                      </w:pPr>
                      <w:r w:rsidRPr="003A29C0">
                        <w:rPr>
                          <w:rFonts w:ascii="Georgia" w:hAnsi="Georgia"/>
                          <w:b/>
                          <w:sz w:val="28"/>
                        </w:rPr>
                        <w:t>T</w:t>
                      </w:r>
                      <w:r>
                        <w:rPr>
                          <w:rFonts w:ascii="Georgia" w:hAnsi="Georgia"/>
                          <w:b/>
                          <w:sz w:val="28"/>
                        </w:rPr>
                        <w:t>itel iumquod qui con cus alique</w:t>
                      </w:r>
                      <w:r>
                        <w:rPr>
                          <w:rFonts w:ascii="Georgia" w:hAnsi="Georgia"/>
                          <w:b/>
                          <w:sz w:val="28"/>
                        </w:rPr>
                        <w:br/>
                        <w:t>p</w:t>
                      </w:r>
                      <w:r w:rsidRPr="003A29C0">
                        <w:rPr>
                          <w:rFonts w:ascii="Georgia" w:hAnsi="Georgia"/>
                          <w:b/>
                          <w:sz w:val="28"/>
                        </w:rPr>
                        <w:t>repel inctorem dolup</w:t>
                      </w:r>
                    </w:p>
                    <w:p w14:paraId="3029AF0A" w14:textId="77777777" w:rsidR="00B62E00" w:rsidRDefault="00B62E00" w:rsidP="0053183D">
                      <w:pPr>
                        <w:ind w:left="-284" w:firstLine="142"/>
                      </w:pPr>
                    </w:p>
                  </w:txbxContent>
                </v:textbox>
                <w10:wrap type="tight" anchory="page"/>
                <w10:anchorlock/>
              </v:shape>
            </w:pict>
          </mc:Fallback>
        </mc:AlternateContent>
      </w:r>
      <w:r w:rsidR="0053183D">
        <w:rPr>
          <w:noProof/>
        </w:rPr>
        <w:drawing>
          <wp:anchor distT="0" distB="0" distL="114300" distR="114300" simplePos="0" relativeHeight="251667456" behindDoc="0" locked="1" layoutInCell="1" allowOverlap="1" wp14:anchorId="18D6F3D7" wp14:editId="1829E711">
            <wp:simplePos x="0" y="0"/>
            <wp:positionH relativeFrom="column">
              <wp:posOffset>-6318250</wp:posOffset>
            </wp:positionH>
            <wp:positionV relativeFrom="margin">
              <wp:posOffset>5151120</wp:posOffset>
            </wp:positionV>
            <wp:extent cx="2070100" cy="786130"/>
            <wp:effectExtent l="0" t="0" r="12700" b="1270"/>
            <wp:wrapTight wrapText="bothSides">
              <wp:wrapPolygon edited="0">
                <wp:start x="0" y="0"/>
                <wp:lineTo x="0" y="20937"/>
                <wp:lineTo x="21467" y="20937"/>
                <wp:lineTo x="21467" y="0"/>
                <wp:lineTo x="0" y="0"/>
              </wp:wrapPolygon>
            </wp:wrapTight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zhalter-Ihr-Logo.jp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7861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83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256285B7" wp14:editId="0AC253DF">
                <wp:simplePos x="0" y="0"/>
                <wp:positionH relativeFrom="column">
                  <wp:posOffset>-9865995</wp:posOffset>
                </wp:positionH>
                <wp:positionV relativeFrom="page">
                  <wp:posOffset>3629025</wp:posOffset>
                </wp:positionV>
                <wp:extent cx="3079750" cy="556895"/>
                <wp:effectExtent l="0" t="0" r="0" b="1905"/>
                <wp:wrapTight wrapText="bothSides">
                  <wp:wrapPolygon edited="0">
                    <wp:start x="178" y="0"/>
                    <wp:lineTo x="178" y="20689"/>
                    <wp:lineTo x="21199" y="20689"/>
                    <wp:lineTo x="21199" y="0"/>
                    <wp:lineTo x="178" y="0"/>
                  </wp:wrapPolygon>
                </wp:wrapTight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0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9C082" w14:textId="77777777" w:rsidR="009D0C57" w:rsidRPr="003A29C0" w:rsidRDefault="009D0C57" w:rsidP="0053183D">
                            <w:pPr>
                              <w:ind w:left="-142"/>
                              <w:rPr>
                                <w:rFonts w:ascii="Georgia" w:hAnsi="Georgia"/>
                                <w:b/>
                                <w:sz w:val="28"/>
                              </w:rPr>
                            </w:pPr>
                            <w:r w:rsidRPr="003A29C0"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t>itel iumquod qui con cus alique</w:t>
                            </w:r>
                            <w:r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br/>
                              <w:t>p</w:t>
                            </w:r>
                            <w:r w:rsidRPr="003A29C0"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t>repel inctorem dolup</w:t>
                            </w:r>
                          </w:p>
                          <w:p w14:paraId="12DAFFDD" w14:textId="77777777" w:rsidR="009D0C57" w:rsidRDefault="009D0C57" w:rsidP="0053183D">
                            <w:pPr>
                              <w:ind w:left="-284" w:firstLine="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9" o:spid="_x0000_s1032" type="#_x0000_t202" style="position:absolute;margin-left:-776.8pt;margin-top:285.75pt;width:242.5pt;height:4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" filled="f" stroked="f">
                <v:textbox>
                  <w:txbxContent>
                    <w:p w14:paraId="0D79C082" w14:textId="77777777" w:rsidR="00B62E00" w:rsidRPr="003A29C0" w:rsidRDefault="00B62E00" w:rsidP="0053183D">
                      <w:pPr>
                        <w:ind w:left="-142"/>
                        <w:rPr>
                          <w:rFonts w:ascii="Georgia" w:hAnsi="Georgia"/>
                          <w:b/>
                          <w:sz w:val="28"/>
                        </w:rPr>
                      </w:pPr>
                      <w:r w:rsidRPr="003A29C0">
                        <w:rPr>
                          <w:rFonts w:ascii="Georgia" w:hAnsi="Georgia"/>
                          <w:b/>
                          <w:sz w:val="28"/>
                        </w:rPr>
                        <w:t>T</w:t>
                      </w:r>
                      <w:r>
                        <w:rPr>
                          <w:rFonts w:ascii="Georgia" w:hAnsi="Georgia"/>
                          <w:b/>
                          <w:sz w:val="28"/>
                        </w:rPr>
                        <w:t>itel iumquod qui con cus alique</w:t>
                      </w:r>
                      <w:r>
                        <w:rPr>
                          <w:rFonts w:ascii="Georgia" w:hAnsi="Georgia"/>
                          <w:b/>
                          <w:sz w:val="28"/>
                        </w:rPr>
                        <w:br/>
                        <w:t>p</w:t>
                      </w:r>
                      <w:r w:rsidRPr="003A29C0">
                        <w:rPr>
                          <w:rFonts w:ascii="Georgia" w:hAnsi="Georgia"/>
                          <w:b/>
                          <w:sz w:val="28"/>
                        </w:rPr>
                        <w:t>repel inctorem dolup</w:t>
                      </w:r>
                    </w:p>
                    <w:p w14:paraId="12DAFFDD" w14:textId="77777777" w:rsidR="00B62E00" w:rsidRDefault="00B62E00" w:rsidP="0053183D">
                      <w:pPr>
                        <w:ind w:left="-284" w:firstLine="142"/>
                      </w:pPr>
                    </w:p>
                  </w:txbxContent>
                </v:textbox>
                <w10:wrap type="tight" anchory="page"/>
                <w10:anchorlock/>
              </v:shape>
            </w:pict>
          </mc:Fallback>
        </mc:AlternateContent>
      </w:r>
      <w:r w:rsidR="0053183D">
        <w:rPr>
          <w:noProof/>
        </w:rPr>
        <w:drawing>
          <wp:anchor distT="0" distB="0" distL="114300" distR="114300" simplePos="0" relativeHeight="251662336" behindDoc="0" locked="1" layoutInCell="1" allowOverlap="1" wp14:anchorId="6ECFFEA1" wp14:editId="52F774C8">
            <wp:simplePos x="0" y="0"/>
            <wp:positionH relativeFrom="column">
              <wp:posOffset>-9862820</wp:posOffset>
            </wp:positionH>
            <wp:positionV relativeFrom="margin">
              <wp:posOffset>5156835</wp:posOffset>
            </wp:positionV>
            <wp:extent cx="2070100" cy="786130"/>
            <wp:effectExtent l="0" t="0" r="12700" b="1270"/>
            <wp:wrapTight wrapText="bothSides">
              <wp:wrapPolygon edited="0">
                <wp:start x="0" y="0"/>
                <wp:lineTo x="0" y="20937"/>
                <wp:lineTo x="21467" y="20937"/>
                <wp:lineTo x="21467" y="0"/>
                <wp:lineTo x="0" y="0"/>
              </wp:wrapPolygon>
            </wp:wrapTight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zhalter-Ihr-Logo.jp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7861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14:paraId="63E8AB95" w14:textId="19040AD9" w:rsidR="0040734B" w:rsidRDefault="009D0C5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EBB0A9F" wp14:editId="46135DFE">
                <wp:simplePos x="0" y="0"/>
                <wp:positionH relativeFrom="column">
                  <wp:posOffset>9525</wp:posOffset>
                </wp:positionH>
                <wp:positionV relativeFrom="paragraph">
                  <wp:posOffset>621665</wp:posOffset>
                </wp:positionV>
                <wp:extent cx="2880995" cy="431165"/>
                <wp:effectExtent l="0" t="0" r="0" b="635"/>
                <wp:wrapSquare wrapText="bothSides"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995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8FBF0A" w14:textId="77777777" w:rsidR="009D0C57" w:rsidRDefault="009D0C57" w:rsidP="008F09BA">
                            <w:pPr>
                              <w:rPr>
                                <w:rFonts w:ascii="Georgia" w:hAnsi="Georgia" w:cs="Times New Roman"/>
                                <w:b/>
                                <w:szCs w:val="20"/>
                              </w:rPr>
                            </w:pPr>
                            <w:r w:rsidRPr="00F43F90">
                              <w:rPr>
                                <w:rFonts w:ascii="Georgia" w:hAnsi="Georgia"/>
                                <w:b/>
                              </w:rPr>
                              <w:t xml:space="preserve">Leitung: </w:t>
                            </w:r>
                            <w:r w:rsidRPr="00556311">
                              <w:rPr>
                                <w:rFonts w:ascii="Georgia" w:hAnsi="Georgia" w:cs="Times New Roman"/>
                                <w:b/>
                                <w:szCs w:val="20"/>
                              </w:rPr>
                              <w:t>Itasimin cus, ut iuntur, corup nam excestiae velest, asi</w:t>
                            </w:r>
                          </w:p>
                          <w:p w14:paraId="2467AF61" w14:textId="77777777" w:rsidR="009D0C57" w:rsidRDefault="009D0C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5" o:spid="_x0000_s1032" type="#_x0000_t202" style="position:absolute;margin-left:.75pt;margin-top:48.95pt;width:226.85pt;height:33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" filled="f" stroked="f">
                <v:textbox>
                  <w:txbxContent>
                    <w:p w14:paraId="7A8FBF0A" w14:textId="77777777" w:rsidR="009D0C57" w:rsidRDefault="009D0C57" w:rsidP="008F09BA">
                      <w:pPr>
                        <w:rPr>
                          <w:rFonts w:ascii="Georgia" w:hAnsi="Georgia" w:cs="Times New Roman"/>
                          <w:b/>
                          <w:szCs w:val="20"/>
                        </w:rPr>
                      </w:pPr>
                      <w:r w:rsidRPr="00F43F90">
                        <w:rPr>
                          <w:rFonts w:ascii="Georgia" w:hAnsi="Georgia"/>
                          <w:b/>
                        </w:rPr>
                        <w:t xml:space="preserve">Leitung: </w:t>
                      </w:r>
                      <w:r w:rsidRPr="00556311">
                        <w:rPr>
                          <w:rFonts w:ascii="Georgia" w:hAnsi="Georgia" w:cs="Times New Roman"/>
                          <w:b/>
                          <w:szCs w:val="20"/>
                        </w:rPr>
                        <w:t>Itasimin cus, ut iuntur, corup nam excestiae velest, asi</w:t>
                      </w:r>
                    </w:p>
                    <w:p w14:paraId="2467AF61" w14:textId="77777777" w:rsidR="009D0C57" w:rsidRDefault="009D0C57"/>
                  </w:txbxContent>
                </v:textbox>
                <w10:wrap type="square"/>
              </v:shape>
            </w:pict>
          </mc:Fallback>
        </mc:AlternateContent>
      </w:r>
      <w:r w:rsidR="008F09B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D810DA1" wp14:editId="3E22C828">
                <wp:simplePos x="0" y="0"/>
                <wp:positionH relativeFrom="column">
                  <wp:posOffset>7110095</wp:posOffset>
                </wp:positionH>
                <wp:positionV relativeFrom="paragraph">
                  <wp:posOffset>624205</wp:posOffset>
                </wp:positionV>
                <wp:extent cx="2880995" cy="431165"/>
                <wp:effectExtent l="0" t="0" r="0" b="635"/>
                <wp:wrapSquare wrapText="bothSides"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995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78F4A" w14:textId="77777777" w:rsidR="009D0C57" w:rsidRDefault="009D0C57" w:rsidP="008F09BA">
                            <w:pPr>
                              <w:rPr>
                                <w:rFonts w:ascii="Georgia" w:hAnsi="Georgia" w:cs="Times New Roman"/>
                                <w:b/>
                                <w:szCs w:val="20"/>
                              </w:rPr>
                            </w:pPr>
                            <w:r w:rsidRPr="00F43F90">
                              <w:rPr>
                                <w:rFonts w:ascii="Georgia" w:hAnsi="Georgia"/>
                                <w:b/>
                              </w:rPr>
                              <w:t xml:space="preserve">Leitung: </w:t>
                            </w:r>
                            <w:r w:rsidRPr="00556311">
                              <w:rPr>
                                <w:rFonts w:ascii="Georgia" w:hAnsi="Georgia" w:cs="Times New Roman"/>
                                <w:b/>
                                <w:szCs w:val="20"/>
                              </w:rPr>
                              <w:t>Itasimin cus, ut iuntur, corup nam excestiae velest, asi</w:t>
                            </w:r>
                          </w:p>
                          <w:p w14:paraId="20E0D689" w14:textId="77777777" w:rsidR="009D0C57" w:rsidRDefault="009D0C57" w:rsidP="008F09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3" o:spid="_x0000_s1033" type="#_x0000_t202" style="position:absolute;margin-left:559.85pt;margin-top:49.15pt;width:226.85pt;height:33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pkpLtQCAAAY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" filled="f" stroked="f">
                <v:textbox>
                  <w:txbxContent>
                    <w:p w14:paraId="16178F4A" w14:textId="77777777" w:rsidR="009D0C57" w:rsidRDefault="009D0C57" w:rsidP="008F09BA">
                      <w:pPr>
                        <w:rPr>
                          <w:rFonts w:ascii="Georgia" w:hAnsi="Georgia" w:cs="Times New Roman"/>
                          <w:b/>
                          <w:szCs w:val="20"/>
                        </w:rPr>
                      </w:pPr>
                      <w:r w:rsidRPr="00F43F90">
                        <w:rPr>
                          <w:rFonts w:ascii="Georgia" w:hAnsi="Georgia"/>
                          <w:b/>
                        </w:rPr>
                        <w:t xml:space="preserve">Leitung: </w:t>
                      </w:r>
                      <w:r w:rsidRPr="00556311">
                        <w:rPr>
                          <w:rFonts w:ascii="Georgia" w:hAnsi="Georgia" w:cs="Times New Roman"/>
                          <w:b/>
                          <w:szCs w:val="20"/>
                        </w:rPr>
                        <w:t>Itasimin cus, ut iuntur, corup nam excestiae velest, asi</w:t>
                      </w:r>
                    </w:p>
                    <w:p w14:paraId="20E0D689" w14:textId="77777777" w:rsidR="009D0C57" w:rsidRDefault="009D0C57" w:rsidP="008F09BA"/>
                  </w:txbxContent>
                </v:textbox>
                <w10:wrap type="square"/>
              </v:shape>
            </w:pict>
          </mc:Fallback>
        </mc:AlternateContent>
      </w:r>
      <w:r w:rsidR="008F09BA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DF6F518" wp14:editId="2D15566B">
                <wp:simplePos x="0" y="0"/>
                <wp:positionH relativeFrom="column">
                  <wp:posOffset>3566160</wp:posOffset>
                </wp:positionH>
                <wp:positionV relativeFrom="paragraph">
                  <wp:posOffset>622300</wp:posOffset>
                </wp:positionV>
                <wp:extent cx="2880995" cy="431165"/>
                <wp:effectExtent l="0" t="0" r="0" b="635"/>
                <wp:wrapSquare wrapText="bothSides"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995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E5CC63" w14:textId="77777777" w:rsidR="009D0C57" w:rsidRDefault="009D0C57" w:rsidP="008F09BA">
                            <w:pPr>
                              <w:rPr>
                                <w:rFonts w:ascii="Georgia" w:hAnsi="Georgia" w:cs="Times New Roman"/>
                                <w:b/>
                                <w:szCs w:val="20"/>
                              </w:rPr>
                            </w:pPr>
                            <w:r w:rsidRPr="00F43F90">
                              <w:rPr>
                                <w:rFonts w:ascii="Georgia" w:hAnsi="Georgia"/>
                                <w:b/>
                              </w:rPr>
                              <w:t xml:space="preserve">Leitung: </w:t>
                            </w:r>
                            <w:r w:rsidRPr="00556311">
                              <w:rPr>
                                <w:rFonts w:ascii="Georgia" w:hAnsi="Georgia" w:cs="Times New Roman"/>
                                <w:b/>
                                <w:szCs w:val="20"/>
                              </w:rPr>
                              <w:t>Itasimin cus, ut iuntur, corup nam excestiae velest, asi</w:t>
                            </w:r>
                          </w:p>
                          <w:p w14:paraId="28DEC5F6" w14:textId="77777777" w:rsidR="009D0C57" w:rsidRDefault="009D0C57" w:rsidP="008F09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8" o:spid="_x0000_s1034" type="#_x0000_t202" style="position:absolute;margin-left:280.8pt;margin-top:49pt;width:226.85pt;height:33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" filled="f" stroked="f">
                <v:textbox>
                  <w:txbxContent>
                    <w:p w14:paraId="36E5CC63" w14:textId="77777777" w:rsidR="009D0C57" w:rsidRDefault="009D0C57" w:rsidP="008F09BA">
                      <w:pPr>
                        <w:rPr>
                          <w:rFonts w:ascii="Georgia" w:hAnsi="Georgia" w:cs="Times New Roman"/>
                          <w:b/>
                          <w:szCs w:val="20"/>
                        </w:rPr>
                      </w:pPr>
                      <w:r w:rsidRPr="00F43F90">
                        <w:rPr>
                          <w:rFonts w:ascii="Georgia" w:hAnsi="Georgia"/>
                          <w:b/>
                        </w:rPr>
                        <w:t xml:space="preserve">Leitung: </w:t>
                      </w:r>
                      <w:r w:rsidRPr="00556311">
                        <w:rPr>
                          <w:rFonts w:ascii="Georgia" w:hAnsi="Georgia" w:cs="Times New Roman"/>
                          <w:b/>
                          <w:szCs w:val="20"/>
                        </w:rPr>
                        <w:t>Itasimin cus, ut iuntur, corup nam excestiae velest, asi</w:t>
                      </w:r>
                    </w:p>
                    <w:p w14:paraId="28DEC5F6" w14:textId="77777777" w:rsidR="009D0C57" w:rsidRDefault="009D0C57" w:rsidP="008F09BA"/>
                  </w:txbxContent>
                </v:textbox>
                <w10:wrap type="square"/>
              </v:shape>
            </w:pict>
          </mc:Fallback>
        </mc:AlternateContent>
      </w:r>
      <w:r w:rsidR="008F09B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1" layoutInCell="1" allowOverlap="1" wp14:anchorId="457E129A" wp14:editId="47D21B22">
                <wp:simplePos x="0" y="0"/>
                <wp:positionH relativeFrom="column">
                  <wp:posOffset>7112000</wp:posOffset>
                </wp:positionH>
                <wp:positionV relativeFrom="page">
                  <wp:posOffset>1884680</wp:posOffset>
                </wp:positionV>
                <wp:extent cx="2820035" cy="3791585"/>
                <wp:effectExtent l="0" t="0" r="0" b="0"/>
                <wp:wrapTight wrapText="bothSides">
                  <wp:wrapPolygon edited="0">
                    <wp:start x="195" y="0"/>
                    <wp:lineTo x="195" y="21416"/>
                    <wp:lineTo x="21206" y="21416"/>
                    <wp:lineTo x="21206" y="0"/>
                    <wp:lineTo x="195" y="0"/>
                  </wp:wrapPolygon>
                </wp:wrapTight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0035" cy="3791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E1467" w14:textId="77777777" w:rsidR="009D0C57" w:rsidRPr="00D86A1E" w:rsidRDefault="009D0C57" w:rsidP="008F09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Ihr Text: Itasimin cus, ut iuntur, coruptat.</w:t>
                            </w:r>
                          </w:p>
                          <w:p w14:paraId="243188D7" w14:textId="77777777" w:rsidR="009D0C57" w:rsidRDefault="009D0C57" w:rsidP="008F09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Nam excestiae v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elest, asi ut qui sae natio bea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aceatio ipsam, quiam, ut voluptat </w:t>
                            </w:r>
                          </w:p>
                          <w:p w14:paraId="1B5B5648" w14:textId="77777777" w:rsidR="009D0C57" w:rsidRDefault="009D0C57" w:rsidP="008F09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1A09C826" w14:textId="77777777" w:rsidR="009D0C57" w:rsidRPr="00D86A1E" w:rsidRDefault="009D0C57" w:rsidP="008F09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laboreceptas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volupti busaperum</w:t>
                            </w:r>
                          </w:p>
                          <w:p w14:paraId="045011EE" w14:textId="77777777" w:rsidR="009D0C57" w:rsidRDefault="009D0C57" w:rsidP="008F09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resequia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e est pa voluptatem ipid ese as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quo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debis int. Con pa cullati vendam re ipsanda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audicat ibustios corehendi</w:t>
                            </w:r>
                          </w:p>
                          <w:p w14:paraId="0ECC8CD0" w14:textId="77777777" w:rsidR="009D0C57" w:rsidRDefault="009D0C57" w:rsidP="008F09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5842C7A0" w14:textId="77777777" w:rsidR="009D0C57" w:rsidRDefault="009D0C57" w:rsidP="008F09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nullore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commoloria sit qui optas pro</w:t>
                            </w:r>
                          </w:p>
                          <w:p w14:paraId="14F12A95" w14:textId="77777777" w:rsidR="009D0C57" w:rsidRDefault="009D0C57" w:rsidP="008F09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consequis expe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voluptat qui doluptatum cu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lparum facculp aruntotatem a nonsecu </w:t>
                            </w:r>
                          </w:p>
                          <w:p w14:paraId="02FB475C" w14:textId="77777777" w:rsidR="009D0C57" w:rsidRDefault="009D0C57" w:rsidP="008F09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7CED54DB" w14:textId="77777777" w:rsidR="009D0C57" w:rsidRDefault="009D0C57" w:rsidP="008F09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sandandaes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es quatusdae sinimen ihitam harum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qui con pro in pro idus ex earum sit </w:t>
                            </w:r>
                          </w:p>
                          <w:p w14:paraId="37DD5DDB" w14:textId="77777777" w:rsidR="009D0C57" w:rsidRPr="00D86A1E" w:rsidRDefault="009D0C57" w:rsidP="008F09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ipsanda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audicat ibustios corehendi</w:t>
                            </w:r>
                          </w:p>
                          <w:p w14:paraId="4266748C" w14:textId="77777777" w:rsidR="009D0C57" w:rsidRDefault="009D0C57" w:rsidP="008F09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6F91FE77" w14:textId="77777777" w:rsidR="009D0C57" w:rsidRDefault="009D0C57" w:rsidP="008F09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Rrrovid qui derorrorum untium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ipsamenderia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denimen ihitam harum qui con pro in pro idus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endigento etusa is </w:t>
                            </w:r>
                          </w:p>
                          <w:p w14:paraId="4EDC12BE" w14:textId="77777777" w:rsidR="009D0C57" w:rsidRDefault="009D0C57" w:rsidP="008F09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aliquo qumod que nonetus.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BC7D212" w14:textId="77777777" w:rsidR="009D0C57" w:rsidRDefault="009D0C57" w:rsidP="008F09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6BD2EE94" w14:textId="77777777" w:rsidR="009D0C57" w:rsidRPr="00D86A1E" w:rsidRDefault="009D0C57" w:rsidP="008F09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b/>
                                <w:sz w:val="22"/>
                                <w:szCs w:val="22"/>
                              </w:rPr>
                              <w:t>www.IHRE-WEBADRESSE.de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2" o:spid="_x0000_s1035" type="#_x0000_t202" style="position:absolute;margin-left:560pt;margin-top:148.4pt;width:222.05pt;height:298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" filled="f" stroked="f">
                <v:textbox>
                  <w:txbxContent>
                    <w:p w14:paraId="510E1467" w14:textId="77777777" w:rsidR="009D0C57" w:rsidRPr="00D86A1E" w:rsidRDefault="009D0C57" w:rsidP="008F09B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Ihr Text: Itasimin cus, ut iuntur, coruptat.</w:t>
                      </w:r>
                    </w:p>
                    <w:p w14:paraId="243188D7" w14:textId="77777777" w:rsidR="009D0C57" w:rsidRDefault="009D0C57" w:rsidP="008F09B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Nam excestiae v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elest, asi ut qui sae natio bea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aceatio ipsam, quiam, ut voluptat </w:t>
                      </w:r>
                    </w:p>
                    <w:p w14:paraId="1B5B5648" w14:textId="77777777" w:rsidR="009D0C57" w:rsidRDefault="009D0C57" w:rsidP="008F09B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</w:p>
                    <w:p w14:paraId="1A09C826" w14:textId="77777777" w:rsidR="009D0C57" w:rsidRPr="00D86A1E" w:rsidRDefault="009D0C57" w:rsidP="008F09B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laboreceptas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volupti busaperum</w:t>
                      </w:r>
                    </w:p>
                    <w:p w14:paraId="045011EE" w14:textId="77777777" w:rsidR="009D0C57" w:rsidRDefault="009D0C57" w:rsidP="008F09B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resequia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e est pa voluptatem ipid ese as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quo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debis int. Con pa cullati vendam re ipsanda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audicat ibustios corehendi</w:t>
                      </w:r>
                    </w:p>
                    <w:p w14:paraId="0ECC8CD0" w14:textId="77777777" w:rsidR="009D0C57" w:rsidRDefault="009D0C57" w:rsidP="008F09B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</w:p>
                    <w:p w14:paraId="5842C7A0" w14:textId="77777777" w:rsidR="009D0C57" w:rsidRDefault="009D0C57" w:rsidP="008F09B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nullore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commoloria sit qui optas pro</w:t>
                      </w:r>
                    </w:p>
                    <w:p w14:paraId="14F12A95" w14:textId="77777777" w:rsidR="009D0C57" w:rsidRDefault="009D0C57" w:rsidP="008F09B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consequis expe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voluptat qui doluptatum cu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lparum facculp aruntotatem a nonsecu </w:t>
                      </w:r>
                    </w:p>
                    <w:p w14:paraId="02FB475C" w14:textId="77777777" w:rsidR="009D0C57" w:rsidRDefault="009D0C57" w:rsidP="008F09B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</w:p>
                    <w:p w14:paraId="7CED54DB" w14:textId="77777777" w:rsidR="009D0C57" w:rsidRDefault="009D0C57" w:rsidP="008F09B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sandandaes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es quatusdae sinimen ihitam harum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qui con pro in pro idus ex earum sit </w:t>
                      </w:r>
                    </w:p>
                    <w:p w14:paraId="37DD5DDB" w14:textId="77777777" w:rsidR="009D0C57" w:rsidRPr="00D86A1E" w:rsidRDefault="009D0C57" w:rsidP="008F09B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ipsanda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audicat ibustios corehendi</w:t>
                      </w:r>
                    </w:p>
                    <w:p w14:paraId="4266748C" w14:textId="77777777" w:rsidR="009D0C57" w:rsidRDefault="009D0C57" w:rsidP="008F09B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</w:p>
                    <w:p w14:paraId="6F91FE77" w14:textId="77777777" w:rsidR="009D0C57" w:rsidRDefault="009D0C57" w:rsidP="008F09B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Rrrovid qui derorrorum untium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ipsamenderia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denimen ihitam harum qui con pro in pro idus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endigento etusa is </w:t>
                      </w:r>
                    </w:p>
                    <w:p w14:paraId="4EDC12BE" w14:textId="77777777" w:rsidR="009D0C57" w:rsidRDefault="009D0C57" w:rsidP="008F09B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aliquo qumod que nonetus.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BC7D212" w14:textId="77777777" w:rsidR="009D0C57" w:rsidRDefault="009D0C57" w:rsidP="008F09B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</w:p>
                    <w:p w14:paraId="6BD2EE94" w14:textId="77777777" w:rsidR="009D0C57" w:rsidRPr="00D86A1E" w:rsidRDefault="009D0C57" w:rsidP="008F09B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b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b/>
                          <w:sz w:val="22"/>
                          <w:szCs w:val="22"/>
                        </w:rPr>
                        <w:t>www.IHRE-WEBADRESSE.de</w:t>
                      </w:r>
                    </w:p>
                  </w:txbxContent>
                </v:textbox>
                <w10:wrap type="tight" anchory="page"/>
                <w10:anchorlock/>
              </v:shape>
            </w:pict>
          </mc:Fallback>
        </mc:AlternateContent>
      </w:r>
      <w:r w:rsidR="008F09B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1" layoutInCell="1" allowOverlap="1" wp14:anchorId="64776424" wp14:editId="4B20D836">
                <wp:simplePos x="0" y="0"/>
                <wp:positionH relativeFrom="column">
                  <wp:posOffset>3563620</wp:posOffset>
                </wp:positionH>
                <wp:positionV relativeFrom="page">
                  <wp:posOffset>1884680</wp:posOffset>
                </wp:positionV>
                <wp:extent cx="2820035" cy="3773170"/>
                <wp:effectExtent l="0" t="0" r="0" b="11430"/>
                <wp:wrapTight wrapText="bothSides">
                  <wp:wrapPolygon edited="0">
                    <wp:start x="195" y="0"/>
                    <wp:lineTo x="195" y="21520"/>
                    <wp:lineTo x="21206" y="21520"/>
                    <wp:lineTo x="21206" y="0"/>
                    <wp:lineTo x="195" y="0"/>
                  </wp:wrapPolygon>
                </wp:wrapTight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0035" cy="3773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E95725" w14:textId="77777777" w:rsidR="009D0C57" w:rsidRPr="00D86A1E" w:rsidRDefault="009D0C57" w:rsidP="008F09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Ihr Text: Itasimin cus, ut iuntur, coruptat.</w:t>
                            </w:r>
                          </w:p>
                          <w:p w14:paraId="34C0DBDE" w14:textId="77777777" w:rsidR="009D0C57" w:rsidRDefault="009D0C57" w:rsidP="008F09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Nam excestiae v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elest, asi ut qui sae natio bea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aceatio ipsam, quiam, ut voluptat </w:t>
                            </w:r>
                          </w:p>
                          <w:p w14:paraId="65BF9AAE" w14:textId="77777777" w:rsidR="009D0C57" w:rsidRDefault="009D0C57" w:rsidP="008F09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029DE68C" w14:textId="77777777" w:rsidR="009D0C57" w:rsidRPr="00D86A1E" w:rsidRDefault="009D0C57" w:rsidP="008F09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laboreceptas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volupti busaperum</w:t>
                            </w:r>
                          </w:p>
                          <w:p w14:paraId="7EA23A75" w14:textId="77777777" w:rsidR="009D0C57" w:rsidRDefault="009D0C57" w:rsidP="008F09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resequia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e est pa voluptatem ipid ese as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quo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debis int. Con pa cullati vendam re ipsanda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audicat ibustios corehendi</w:t>
                            </w:r>
                          </w:p>
                          <w:p w14:paraId="30A9A427" w14:textId="77777777" w:rsidR="009D0C57" w:rsidRDefault="009D0C57" w:rsidP="008F09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770B2A21" w14:textId="77777777" w:rsidR="009D0C57" w:rsidRDefault="009D0C57" w:rsidP="008F09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nullore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commoloria sit qui optas pro</w:t>
                            </w:r>
                          </w:p>
                          <w:p w14:paraId="025C3C83" w14:textId="77777777" w:rsidR="009D0C57" w:rsidRDefault="009D0C57" w:rsidP="008F09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consequis expe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voluptat qui doluptatum cu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lparum facculp aruntotatem a nonsecu </w:t>
                            </w:r>
                          </w:p>
                          <w:p w14:paraId="278A1F45" w14:textId="77777777" w:rsidR="009D0C57" w:rsidRDefault="009D0C57" w:rsidP="008F09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78DE5DF3" w14:textId="77777777" w:rsidR="009D0C57" w:rsidRDefault="009D0C57" w:rsidP="008F09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sandandaes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es quatusdae sinimen ihitam harum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qui con pro in pro idus ex earum sit </w:t>
                            </w:r>
                          </w:p>
                          <w:p w14:paraId="05C739DA" w14:textId="77777777" w:rsidR="009D0C57" w:rsidRPr="00D86A1E" w:rsidRDefault="009D0C57" w:rsidP="008F09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ipsanda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audicat ibustios corehendi</w:t>
                            </w:r>
                          </w:p>
                          <w:p w14:paraId="47031C5D" w14:textId="77777777" w:rsidR="009D0C57" w:rsidRDefault="009D0C57" w:rsidP="008F09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5D63F027" w14:textId="77777777" w:rsidR="009D0C57" w:rsidRDefault="009D0C57" w:rsidP="008F09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Rrrovid qui derorrorum untium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ipsamenderia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denimen ihitam harum qui con pro in pro idus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endigento etusa is </w:t>
                            </w:r>
                          </w:p>
                          <w:p w14:paraId="5E00F63C" w14:textId="77777777" w:rsidR="009D0C57" w:rsidRDefault="009D0C57" w:rsidP="008F09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aliquo qumod que nonetus.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5F3557A" w14:textId="77777777" w:rsidR="009D0C57" w:rsidRDefault="009D0C57" w:rsidP="008F09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432328EC" w14:textId="77777777" w:rsidR="009D0C57" w:rsidRPr="00D86A1E" w:rsidRDefault="009D0C57" w:rsidP="008F09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b/>
                                <w:sz w:val="22"/>
                                <w:szCs w:val="22"/>
                              </w:rPr>
                              <w:t>www.IHRE-WEBADRESSE.de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6" o:spid="_x0000_s1036" type="#_x0000_t202" style="position:absolute;margin-left:280.6pt;margin-top:148.4pt;width:222.05pt;height:297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" filled="f" stroked="f">
                <v:textbox>
                  <w:txbxContent>
                    <w:p w14:paraId="0AE95725" w14:textId="77777777" w:rsidR="009D0C57" w:rsidRPr="00D86A1E" w:rsidRDefault="009D0C57" w:rsidP="008F09B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Ihr Text: Itasimin cus, ut iuntur, coruptat.</w:t>
                      </w:r>
                    </w:p>
                    <w:p w14:paraId="34C0DBDE" w14:textId="77777777" w:rsidR="009D0C57" w:rsidRDefault="009D0C57" w:rsidP="008F09B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Nam excestiae v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elest, asi ut qui sae natio bea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aceatio ipsam, quiam, ut voluptat </w:t>
                      </w:r>
                    </w:p>
                    <w:p w14:paraId="65BF9AAE" w14:textId="77777777" w:rsidR="009D0C57" w:rsidRDefault="009D0C57" w:rsidP="008F09B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</w:p>
                    <w:p w14:paraId="029DE68C" w14:textId="77777777" w:rsidR="009D0C57" w:rsidRPr="00D86A1E" w:rsidRDefault="009D0C57" w:rsidP="008F09B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laboreceptas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volupti busaperum</w:t>
                      </w:r>
                    </w:p>
                    <w:p w14:paraId="7EA23A75" w14:textId="77777777" w:rsidR="009D0C57" w:rsidRDefault="009D0C57" w:rsidP="008F09B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resequia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e est pa voluptatem ipid ese as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quo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debis int. Con pa cullati vendam re ipsanda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audicat ibustios corehendi</w:t>
                      </w:r>
                    </w:p>
                    <w:p w14:paraId="30A9A427" w14:textId="77777777" w:rsidR="009D0C57" w:rsidRDefault="009D0C57" w:rsidP="008F09B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</w:p>
                    <w:p w14:paraId="770B2A21" w14:textId="77777777" w:rsidR="009D0C57" w:rsidRDefault="009D0C57" w:rsidP="008F09B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nullore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commoloria sit qui optas pro</w:t>
                      </w:r>
                    </w:p>
                    <w:p w14:paraId="025C3C83" w14:textId="77777777" w:rsidR="009D0C57" w:rsidRDefault="009D0C57" w:rsidP="008F09B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consequis expe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voluptat qui doluptatum cu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lparum facculp aruntotatem a nonsecu </w:t>
                      </w:r>
                    </w:p>
                    <w:p w14:paraId="278A1F45" w14:textId="77777777" w:rsidR="009D0C57" w:rsidRDefault="009D0C57" w:rsidP="008F09B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</w:p>
                    <w:p w14:paraId="78DE5DF3" w14:textId="77777777" w:rsidR="009D0C57" w:rsidRDefault="009D0C57" w:rsidP="008F09B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sandandaes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es quatusdae sinimen ihitam harum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qui con pro in pro idus ex earum sit </w:t>
                      </w:r>
                    </w:p>
                    <w:p w14:paraId="05C739DA" w14:textId="77777777" w:rsidR="009D0C57" w:rsidRPr="00D86A1E" w:rsidRDefault="009D0C57" w:rsidP="008F09B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ipsanda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audicat ibustios corehendi</w:t>
                      </w:r>
                    </w:p>
                    <w:p w14:paraId="47031C5D" w14:textId="77777777" w:rsidR="009D0C57" w:rsidRDefault="009D0C57" w:rsidP="008F09B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</w:p>
                    <w:p w14:paraId="5D63F027" w14:textId="77777777" w:rsidR="009D0C57" w:rsidRDefault="009D0C57" w:rsidP="008F09B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Rrrovid qui derorrorum untium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ipsamenderia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denimen ihitam harum qui con pro in pro idus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endigento etusa is </w:t>
                      </w:r>
                    </w:p>
                    <w:p w14:paraId="5E00F63C" w14:textId="77777777" w:rsidR="009D0C57" w:rsidRDefault="009D0C57" w:rsidP="008F09B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aliquo qumod que nonetus.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5F3557A" w14:textId="77777777" w:rsidR="009D0C57" w:rsidRDefault="009D0C57" w:rsidP="008F09B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</w:p>
                    <w:p w14:paraId="432328EC" w14:textId="77777777" w:rsidR="009D0C57" w:rsidRPr="00D86A1E" w:rsidRDefault="009D0C57" w:rsidP="008F09B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b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b/>
                          <w:sz w:val="22"/>
                          <w:szCs w:val="22"/>
                        </w:rPr>
                        <w:t>www.IHRE-WEBADRESSE.de</w:t>
                      </w:r>
                    </w:p>
                  </w:txbxContent>
                </v:textbox>
                <w10:wrap type="tight" anchory="page"/>
                <w10:anchorlock/>
              </v:shape>
            </w:pict>
          </mc:Fallback>
        </mc:AlternateContent>
      </w:r>
      <w:r w:rsidR="00D86A1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7251F81D" wp14:editId="76B5E2BE">
                <wp:simplePos x="0" y="0"/>
                <wp:positionH relativeFrom="column">
                  <wp:posOffset>9525</wp:posOffset>
                </wp:positionH>
                <wp:positionV relativeFrom="page">
                  <wp:posOffset>1885315</wp:posOffset>
                </wp:positionV>
                <wp:extent cx="2820035" cy="3790950"/>
                <wp:effectExtent l="0" t="0" r="0" b="0"/>
                <wp:wrapTight wrapText="bothSides">
                  <wp:wrapPolygon edited="0">
                    <wp:start x="195" y="0"/>
                    <wp:lineTo x="195" y="21419"/>
                    <wp:lineTo x="21206" y="21419"/>
                    <wp:lineTo x="21206" y="0"/>
                    <wp:lineTo x="195" y="0"/>
                  </wp:wrapPolygon>
                </wp:wrapTight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0035" cy="379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18F0AC" w14:textId="77777777" w:rsidR="009D0C57" w:rsidRPr="00D86A1E" w:rsidRDefault="009D0C57" w:rsidP="00D86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Ihr Text: Itasimin cus, ut iuntur, coruptat.</w:t>
                            </w:r>
                          </w:p>
                          <w:p w14:paraId="25D5BA26" w14:textId="77777777" w:rsidR="009D0C57" w:rsidRDefault="009D0C57" w:rsidP="00D86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Nam excestiae v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elest, asi ut qui sae natio bea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aceatio ipsam, quiam, ut voluptat </w:t>
                            </w:r>
                          </w:p>
                          <w:p w14:paraId="1352F81C" w14:textId="77777777" w:rsidR="009D0C57" w:rsidRDefault="009D0C57" w:rsidP="00D86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7104F567" w14:textId="77777777" w:rsidR="009D0C57" w:rsidRPr="00D86A1E" w:rsidRDefault="009D0C57" w:rsidP="00D86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laboreceptas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volupti busaperum</w:t>
                            </w:r>
                          </w:p>
                          <w:p w14:paraId="66476933" w14:textId="77777777" w:rsidR="009D0C57" w:rsidRDefault="009D0C57" w:rsidP="00D86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resequia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e est pa voluptatem ipid ese as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quo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debis int. Con pa cullati vendam re ipsanda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audicat ibustios corehendi</w:t>
                            </w:r>
                          </w:p>
                          <w:p w14:paraId="5C9BC23C" w14:textId="77777777" w:rsidR="009D0C57" w:rsidRDefault="009D0C57" w:rsidP="00D86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5E776989" w14:textId="77777777" w:rsidR="009D0C57" w:rsidRDefault="009D0C57" w:rsidP="00D86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nullore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commoloria sit qui optas pro</w:t>
                            </w:r>
                          </w:p>
                          <w:p w14:paraId="2618A2A2" w14:textId="77777777" w:rsidR="009D0C57" w:rsidRDefault="009D0C57" w:rsidP="00D86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consequis expe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voluptat qui doluptatum cu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lparum facculp aruntotatem a nonsecu </w:t>
                            </w:r>
                          </w:p>
                          <w:p w14:paraId="1A23EFFA" w14:textId="77777777" w:rsidR="009D0C57" w:rsidRDefault="009D0C57" w:rsidP="00D86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6FBA1C77" w14:textId="77777777" w:rsidR="009D0C57" w:rsidRDefault="009D0C57" w:rsidP="00D86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sandandaes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es quatusdae sinimen ihitam harum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qui con pro in pro idus ex earum sit </w:t>
                            </w:r>
                          </w:p>
                          <w:p w14:paraId="51E2E87B" w14:textId="77777777" w:rsidR="009D0C57" w:rsidRPr="00D86A1E" w:rsidRDefault="009D0C57" w:rsidP="00D86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ipsanda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audicat ibustios corehendi</w:t>
                            </w:r>
                          </w:p>
                          <w:p w14:paraId="08FD9C37" w14:textId="77777777" w:rsidR="009D0C57" w:rsidRDefault="009D0C57" w:rsidP="00D86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045EA22E" w14:textId="77777777" w:rsidR="009D0C57" w:rsidRDefault="009D0C57" w:rsidP="00D86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Rrrovid qui derorrorum untium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ipsamenderia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denimen ihitam harum qui con pro in pro idus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endigento etusa is </w:t>
                            </w:r>
                          </w:p>
                          <w:p w14:paraId="3D807B07" w14:textId="77777777" w:rsidR="009D0C57" w:rsidRDefault="009D0C57" w:rsidP="00D86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aliquo qumod que nonetus.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4FC9DDA" w14:textId="77777777" w:rsidR="009D0C57" w:rsidRDefault="009D0C57" w:rsidP="00D86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6A4073A8" w14:textId="77777777" w:rsidR="009D0C57" w:rsidRPr="00D86A1E" w:rsidRDefault="009D0C57" w:rsidP="00D86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b/>
                                <w:sz w:val="22"/>
                                <w:szCs w:val="22"/>
                              </w:rPr>
                              <w:t>www.IHRE-WEBADRESSE.de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2" o:spid="_x0000_s1037" type="#_x0000_t202" style="position:absolute;margin-left:.75pt;margin-top:148.45pt;width:222.05pt;height:29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" filled="f" stroked="f">
                <v:textbox>
                  <w:txbxContent>
                    <w:p w14:paraId="2618F0AC" w14:textId="77777777" w:rsidR="009D0C57" w:rsidRPr="00D86A1E" w:rsidRDefault="009D0C57" w:rsidP="00D86A1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Ihr Text: Itasimin cus, ut iuntur, coruptat.</w:t>
                      </w:r>
                    </w:p>
                    <w:p w14:paraId="25D5BA26" w14:textId="77777777" w:rsidR="009D0C57" w:rsidRDefault="009D0C57" w:rsidP="00D86A1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Nam excestiae v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elest, asi ut qui sae natio bea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aceatio ipsam, quiam, ut voluptat </w:t>
                      </w:r>
                    </w:p>
                    <w:p w14:paraId="1352F81C" w14:textId="77777777" w:rsidR="009D0C57" w:rsidRDefault="009D0C57" w:rsidP="00D86A1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</w:p>
                    <w:p w14:paraId="7104F567" w14:textId="77777777" w:rsidR="009D0C57" w:rsidRPr="00D86A1E" w:rsidRDefault="009D0C57" w:rsidP="00D86A1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laboreceptas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volupti busaperum</w:t>
                      </w:r>
                    </w:p>
                    <w:p w14:paraId="66476933" w14:textId="77777777" w:rsidR="009D0C57" w:rsidRDefault="009D0C57" w:rsidP="00D86A1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resequia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e est pa voluptatem ipid ese as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quo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debis int. Con pa cullati vendam re ipsanda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audicat ibustios corehendi</w:t>
                      </w:r>
                    </w:p>
                    <w:p w14:paraId="5C9BC23C" w14:textId="77777777" w:rsidR="009D0C57" w:rsidRDefault="009D0C57" w:rsidP="00D86A1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</w:p>
                    <w:p w14:paraId="5E776989" w14:textId="77777777" w:rsidR="009D0C57" w:rsidRDefault="009D0C57" w:rsidP="00D86A1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nullore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commoloria sit qui optas pro</w:t>
                      </w:r>
                    </w:p>
                    <w:p w14:paraId="2618A2A2" w14:textId="77777777" w:rsidR="009D0C57" w:rsidRDefault="009D0C57" w:rsidP="00D86A1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consequis expe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voluptat qui doluptatum cu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lparum facculp aruntotatem a nonsecu </w:t>
                      </w:r>
                    </w:p>
                    <w:p w14:paraId="1A23EFFA" w14:textId="77777777" w:rsidR="009D0C57" w:rsidRDefault="009D0C57" w:rsidP="00D86A1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</w:p>
                    <w:p w14:paraId="6FBA1C77" w14:textId="77777777" w:rsidR="009D0C57" w:rsidRDefault="009D0C57" w:rsidP="00D86A1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sandandaes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es quatusdae sinimen ihitam harum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qui con pro in pro idus ex earum sit </w:t>
                      </w:r>
                    </w:p>
                    <w:p w14:paraId="51E2E87B" w14:textId="77777777" w:rsidR="009D0C57" w:rsidRPr="00D86A1E" w:rsidRDefault="009D0C57" w:rsidP="00D86A1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ipsanda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audicat ibustios corehendi</w:t>
                      </w:r>
                    </w:p>
                    <w:p w14:paraId="08FD9C37" w14:textId="77777777" w:rsidR="009D0C57" w:rsidRDefault="009D0C57" w:rsidP="00D86A1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</w:p>
                    <w:p w14:paraId="045EA22E" w14:textId="77777777" w:rsidR="009D0C57" w:rsidRDefault="009D0C57" w:rsidP="00D86A1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Rrrovid qui derorrorum untium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ipsamenderia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denimen ihitam harum qui con pro in pro idus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endigento etusa is </w:t>
                      </w:r>
                    </w:p>
                    <w:p w14:paraId="3D807B07" w14:textId="77777777" w:rsidR="009D0C57" w:rsidRDefault="009D0C57" w:rsidP="00D86A1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aliquo qumod que nonetus.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4FC9DDA" w14:textId="77777777" w:rsidR="009D0C57" w:rsidRDefault="009D0C57" w:rsidP="00D86A1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</w:p>
                    <w:p w14:paraId="6A4073A8" w14:textId="77777777" w:rsidR="009D0C57" w:rsidRPr="00D86A1E" w:rsidRDefault="009D0C57" w:rsidP="00D86A1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b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b/>
                          <w:sz w:val="22"/>
                          <w:szCs w:val="22"/>
                        </w:rPr>
                        <w:t>www.IHRE-WEBADRESSE.de</w:t>
                      </w:r>
                    </w:p>
                  </w:txbxContent>
                </v:textbox>
                <w10:wrap type="tight" anchory="page"/>
                <w10:anchorlock/>
              </v:shape>
            </w:pict>
          </mc:Fallback>
        </mc:AlternateContent>
      </w:r>
      <w:r w:rsidR="00D86A1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1" layoutInCell="1" allowOverlap="1" wp14:anchorId="5286ADFF" wp14:editId="03D35978">
                <wp:simplePos x="0" y="0"/>
                <wp:positionH relativeFrom="column">
                  <wp:posOffset>7202805</wp:posOffset>
                </wp:positionH>
                <wp:positionV relativeFrom="page">
                  <wp:posOffset>314960</wp:posOffset>
                </wp:positionV>
                <wp:extent cx="2172970" cy="767080"/>
                <wp:effectExtent l="0" t="0" r="0" b="0"/>
                <wp:wrapTight wrapText="bothSides">
                  <wp:wrapPolygon edited="0">
                    <wp:start x="252" y="0"/>
                    <wp:lineTo x="252" y="20742"/>
                    <wp:lineTo x="20956" y="20742"/>
                    <wp:lineTo x="20956" y="0"/>
                    <wp:lineTo x="252" y="0"/>
                  </wp:wrapPolygon>
                </wp:wrapTight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970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D4642" w14:textId="77777777" w:rsidR="009D0C57" w:rsidRPr="0053183D" w:rsidRDefault="009D0C57" w:rsidP="00D86A1E">
                            <w:pPr>
                              <w:ind w:left="-142"/>
                              <w:rPr>
                                <w:rFonts w:ascii="Georgia" w:hAnsi="Georgi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t>Programm: uod qui con cus alique</w:t>
                            </w:r>
                            <w:r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br/>
                              <w:t>p</w:t>
                            </w:r>
                            <w:r w:rsidRPr="003A29C0"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t>repel inctorem dolup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5" o:spid="_x0000_s1038" type="#_x0000_t202" style="position:absolute;margin-left:567.15pt;margin-top:24.8pt;width:171.1pt;height:60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" filled="f" stroked="f">
                <v:textbox>
                  <w:txbxContent>
                    <w:p w14:paraId="169D4642" w14:textId="77777777" w:rsidR="009D0C57" w:rsidRPr="0053183D" w:rsidRDefault="009D0C57" w:rsidP="00D86A1E">
                      <w:pPr>
                        <w:ind w:left="-142"/>
                        <w:rPr>
                          <w:rFonts w:ascii="Georgia" w:hAnsi="Georgia"/>
                          <w:b/>
                          <w:sz w:val="28"/>
                        </w:rPr>
                      </w:pPr>
                      <w:r>
                        <w:rPr>
                          <w:rFonts w:ascii="Georgia" w:hAnsi="Georgia"/>
                          <w:b/>
                          <w:sz w:val="28"/>
                        </w:rPr>
                        <w:t>Programm: uod qui con cus alique</w:t>
                      </w:r>
                      <w:r>
                        <w:rPr>
                          <w:rFonts w:ascii="Georgia" w:hAnsi="Georgia"/>
                          <w:b/>
                          <w:sz w:val="28"/>
                        </w:rPr>
                        <w:br/>
                        <w:t>p</w:t>
                      </w:r>
                      <w:r w:rsidRPr="003A29C0">
                        <w:rPr>
                          <w:rFonts w:ascii="Georgia" w:hAnsi="Georgia"/>
                          <w:b/>
                          <w:sz w:val="28"/>
                        </w:rPr>
                        <w:t>repel inctorem dolup</w:t>
                      </w:r>
                    </w:p>
                  </w:txbxContent>
                </v:textbox>
                <w10:wrap type="tight" anchory="page"/>
                <w10:anchorlock/>
              </v:shape>
            </w:pict>
          </mc:Fallback>
        </mc:AlternateContent>
      </w:r>
      <w:r w:rsidR="00D86A1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1" layoutInCell="1" allowOverlap="1" wp14:anchorId="5BED713A" wp14:editId="3F1D9D14">
                <wp:simplePos x="0" y="0"/>
                <wp:positionH relativeFrom="column">
                  <wp:posOffset>3658870</wp:posOffset>
                </wp:positionH>
                <wp:positionV relativeFrom="page">
                  <wp:posOffset>318770</wp:posOffset>
                </wp:positionV>
                <wp:extent cx="2172970" cy="767080"/>
                <wp:effectExtent l="0" t="0" r="0" b="0"/>
                <wp:wrapTight wrapText="bothSides">
                  <wp:wrapPolygon edited="0">
                    <wp:start x="252" y="0"/>
                    <wp:lineTo x="252" y="20742"/>
                    <wp:lineTo x="20956" y="20742"/>
                    <wp:lineTo x="20956" y="0"/>
                    <wp:lineTo x="252" y="0"/>
                  </wp:wrapPolygon>
                </wp:wrapTight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970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383135" w14:textId="77777777" w:rsidR="009D0C57" w:rsidRPr="0053183D" w:rsidRDefault="009D0C57" w:rsidP="00D86A1E">
                            <w:pPr>
                              <w:ind w:left="-142"/>
                              <w:rPr>
                                <w:rFonts w:ascii="Georgia" w:hAnsi="Georgi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t>Programm: uod qui con cus alique</w:t>
                            </w:r>
                            <w:r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br/>
                              <w:t>p</w:t>
                            </w:r>
                            <w:r w:rsidRPr="003A29C0"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t>repel inctorem dolup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3" o:spid="_x0000_s1039" type="#_x0000_t202" style="position:absolute;margin-left:288.1pt;margin-top:25.1pt;width:171.1pt;height:60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" filled="f" stroked="f">
                <v:textbox>
                  <w:txbxContent>
                    <w:p w14:paraId="13383135" w14:textId="77777777" w:rsidR="00B62E00" w:rsidRPr="0053183D" w:rsidRDefault="00B62E00" w:rsidP="00D86A1E">
                      <w:pPr>
                        <w:ind w:left="-142"/>
                        <w:rPr>
                          <w:rFonts w:ascii="Georgia" w:hAnsi="Georgia"/>
                          <w:b/>
                          <w:sz w:val="28"/>
                        </w:rPr>
                      </w:pPr>
                      <w:r>
                        <w:rPr>
                          <w:rFonts w:ascii="Georgia" w:hAnsi="Georgia"/>
                          <w:b/>
                          <w:sz w:val="28"/>
                        </w:rPr>
                        <w:t>Programm: uod qui con cus alique</w:t>
                      </w:r>
                      <w:r>
                        <w:rPr>
                          <w:rFonts w:ascii="Georgia" w:hAnsi="Georgia"/>
                          <w:b/>
                          <w:sz w:val="28"/>
                        </w:rPr>
                        <w:br/>
                        <w:t>p</w:t>
                      </w:r>
                      <w:r w:rsidRPr="003A29C0">
                        <w:rPr>
                          <w:rFonts w:ascii="Georgia" w:hAnsi="Georgia"/>
                          <w:b/>
                          <w:sz w:val="28"/>
                        </w:rPr>
                        <w:t>repel inctorem dolup</w:t>
                      </w:r>
                    </w:p>
                  </w:txbxContent>
                </v:textbox>
                <w10:wrap type="tight" anchory="page"/>
                <w10:anchorlock/>
              </v:shape>
            </w:pict>
          </mc:Fallback>
        </mc:AlternateContent>
      </w:r>
      <w:r w:rsidR="00D86A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1" layoutInCell="1" allowOverlap="1" wp14:anchorId="6E1FEE64" wp14:editId="5A096245">
                <wp:simplePos x="0" y="0"/>
                <wp:positionH relativeFrom="column">
                  <wp:posOffset>114300</wp:posOffset>
                </wp:positionH>
                <wp:positionV relativeFrom="page">
                  <wp:posOffset>317500</wp:posOffset>
                </wp:positionV>
                <wp:extent cx="2172970" cy="767080"/>
                <wp:effectExtent l="0" t="0" r="0" b="0"/>
                <wp:wrapTight wrapText="bothSides">
                  <wp:wrapPolygon edited="0">
                    <wp:start x="252" y="0"/>
                    <wp:lineTo x="252" y="20742"/>
                    <wp:lineTo x="20956" y="20742"/>
                    <wp:lineTo x="20956" y="0"/>
                    <wp:lineTo x="252" y="0"/>
                  </wp:wrapPolygon>
                </wp:wrapTight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970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B18A7" w14:textId="77777777" w:rsidR="009D0C57" w:rsidRPr="0053183D" w:rsidRDefault="009D0C57" w:rsidP="0053183D">
                            <w:pPr>
                              <w:ind w:left="-142"/>
                              <w:rPr>
                                <w:rFonts w:ascii="Georgia" w:hAnsi="Georgi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t>Programm: uod qui con cus alique</w:t>
                            </w:r>
                            <w:r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br/>
                              <w:t>p</w:t>
                            </w:r>
                            <w:r w:rsidRPr="003A29C0"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t>repel inctorem dolup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7" o:spid="_x0000_s1040" type="#_x0000_t202" style="position:absolute;margin-left:9pt;margin-top:25pt;width:171.1pt;height:60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" filled="f" stroked="f">
                <v:textbox>
                  <w:txbxContent>
                    <w:p w14:paraId="2E6B18A7" w14:textId="77777777" w:rsidR="00B62E00" w:rsidRPr="0053183D" w:rsidRDefault="00B62E00" w:rsidP="0053183D">
                      <w:pPr>
                        <w:ind w:left="-142"/>
                        <w:rPr>
                          <w:rFonts w:ascii="Georgia" w:hAnsi="Georgia"/>
                          <w:b/>
                          <w:sz w:val="28"/>
                        </w:rPr>
                      </w:pPr>
                      <w:r>
                        <w:rPr>
                          <w:rFonts w:ascii="Georgia" w:hAnsi="Georgia"/>
                          <w:b/>
                          <w:sz w:val="28"/>
                        </w:rPr>
                        <w:t>Programm: uod qui con cus alique</w:t>
                      </w:r>
                      <w:r>
                        <w:rPr>
                          <w:rFonts w:ascii="Georgia" w:hAnsi="Georgia"/>
                          <w:b/>
                          <w:sz w:val="28"/>
                        </w:rPr>
                        <w:br/>
                        <w:t>p</w:t>
                      </w:r>
                      <w:r w:rsidRPr="003A29C0">
                        <w:rPr>
                          <w:rFonts w:ascii="Georgia" w:hAnsi="Georgia"/>
                          <w:b/>
                          <w:sz w:val="28"/>
                        </w:rPr>
                        <w:t>repel inctorem dolup</w:t>
                      </w:r>
                    </w:p>
                  </w:txbxContent>
                </v:textbox>
                <w10:wrap type="tight" anchory="page"/>
                <w10:anchorlock/>
              </v:shape>
            </w:pict>
          </mc:Fallback>
        </mc:AlternateContent>
      </w:r>
    </w:p>
    <w:sectPr w:rsidR="0040734B" w:rsidSect="0053183D">
      <w:headerReference w:type="default" r:id="rId9"/>
      <w:pgSz w:w="16840" w:h="11900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39D4F4" w14:textId="77777777" w:rsidR="009D0C57" w:rsidRDefault="009D0C57" w:rsidP="0053183D">
      <w:r>
        <w:separator/>
      </w:r>
    </w:p>
  </w:endnote>
  <w:endnote w:type="continuationSeparator" w:id="0">
    <w:p w14:paraId="08EE7690" w14:textId="77777777" w:rsidR="009D0C57" w:rsidRDefault="009D0C57" w:rsidP="00531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0BD94B" w14:textId="77777777" w:rsidR="009D0C57" w:rsidRDefault="009D0C57" w:rsidP="0053183D">
      <w:r>
        <w:separator/>
      </w:r>
    </w:p>
  </w:footnote>
  <w:footnote w:type="continuationSeparator" w:id="0">
    <w:p w14:paraId="50CB9009" w14:textId="77777777" w:rsidR="009D0C57" w:rsidRDefault="009D0C57" w:rsidP="0053183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FD7984" w14:textId="77777777" w:rsidR="009D0C57" w:rsidRDefault="009D0C57">
    <w:pPr>
      <w:pStyle w:val="Kopfzeile"/>
    </w:pPr>
    <w:r>
      <w:rPr>
        <w:noProof/>
      </w:rPr>
      <w:drawing>
        <wp:anchor distT="0" distB="0" distL="114300" distR="114300" simplePos="0" relativeHeight="251658240" behindDoc="0" locked="1" layoutInCell="1" allowOverlap="1" wp14:anchorId="5A7A8432" wp14:editId="292E4C4E">
          <wp:simplePos x="0" y="0"/>
          <wp:positionH relativeFrom="column">
            <wp:posOffset>-132080</wp:posOffset>
          </wp:positionH>
          <wp:positionV relativeFrom="page">
            <wp:posOffset>20955</wp:posOffset>
          </wp:positionV>
          <wp:extent cx="10621645" cy="7506970"/>
          <wp:effectExtent l="0" t="0" r="0" b="0"/>
          <wp:wrapTight wrapText="bothSides">
            <wp:wrapPolygon edited="0">
              <wp:start x="413" y="585"/>
              <wp:lineTo x="362" y="1681"/>
              <wp:lineTo x="568" y="1973"/>
              <wp:lineTo x="362" y="2046"/>
              <wp:lineTo x="362" y="3947"/>
              <wp:lineTo x="1498" y="4239"/>
              <wp:lineTo x="362" y="4458"/>
              <wp:lineTo x="362" y="6212"/>
              <wp:lineTo x="1188" y="6578"/>
              <wp:lineTo x="2841" y="6578"/>
              <wp:lineTo x="310" y="7674"/>
              <wp:lineTo x="362" y="9501"/>
              <wp:lineTo x="5837" y="10086"/>
              <wp:lineTo x="10795" y="10086"/>
              <wp:lineTo x="10795" y="18271"/>
              <wp:lineTo x="362" y="19294"/>
              <wp:lineTo x="413" y="20756"/>
              <wp:lineTo x="21178" y="20756"/>
              <wp:lineTo x="21229" y="19294"/>
              <wp:lineTo x="10744" y="18271"/>
              <wp:lineTo x="10795" y="10086"/>
              <wp:lineTo x="16064" y="10086"/>
              <wp:lineTo x="20610" y="9574"/>
              <wp:lineTo x="20610" y="7966"/>
              <wp:lineTo x="20196" y="7820"/>
              <wp:lineTo x="17614" y="7747"/>
              <wp:lineTo x="19060" y="6797"/>
              <wp:lineTo x="19215" y="5408"/>
              <wp:lineTo x="19576" y="5408"/>
              <wp:lineTo x="20610" y="4531"/>
              <wp:lineTo x="20765" y="3070"/>
              <wp:lineTo x="20351" y="2339"/>
              <wp:lineTo x="19112" y="585"/>
              <wp:lineTo x="413" y="585"/>
            </wp:wrapPolygon>
          </wp:wrapTight>
          <wp:docPr id="1" name="Bild 1" descr="Macintosh HD:Users:Nicole:Desktop:BROT-fuer-die-WELT:Neuer Ordner:blanko:22-04-15_Flyer-Dinlang-MzT_x3 2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Nicole:Desktop:BROT-fuer-die-WELT:Neuer Ordner:blanko:22-04-15_Flyer-Dinlang-MzT_x3 2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21645" cy="75069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567D2D" w14:textId="77777777" w:rsidR="009D0C57" w:rsidRDefault="009D0C57">
    <w:pPr>
      <w:pStyle w:val="Kopfzeile"/>
    </w:pPr>
    <w:r>
      <w:rPr>
        <w:noProof/>
      </w:rPr>
      <w:drawing>
        <wp:anchor distT="0" distB="0" distL="114300" distR="114300" simplePos="0" relativeHeight="251659264" behindDoc="0" locked="1" layoutInCell="1" allowOverlap="1" wp14:anchorId="70321384" wp14:editId="4C239E39">
          <wp:simplePos x="0" y="0"/>
          <wp:positionH relativeFrom="column">
            <wp:posOffset>-145415</wp:posOffset>
          </wp:positionH>
          <wp:positionV relativeFrom="page">
            <wp:posOffset>0</wp:posOffset>
          </wp:positionV>
          <wp:extent cx="10634980" cy="7517130"/>
          <wp:effectExtent l="0" t="0" r="0" b="0"/>
          <wp:wrapTight wrapText="bothSides">
            <wp:wrapPolygon edited="0">
              <wp:start x="6087" y="511"/>
              <wp:lineTo x="6087" y="1825"/>
              <wp:lineTo x="5468" y="1898"/>
              <wp:lineTo x="5572" y="2919"/>
              <wp:lineTo x="10782" y="2992"/>
              <wp:lineTo x="10782" y="15838"/>
              <wp:lineTo x="361" y="16568"/>
              <wp:lineTo x="413" y="20728"/>
              <wp:lineTo x="21203" y="20728"/>
              <wp:lineTo x="21203" y="17516"/>
              <wp:lineTo x="20893" y="17006"/>
              <wp:lineTo x="21254" y="16860"/>
              <wp:lineTo x="20945" y="16641"/>
              <wp:lineTo x="10730" y="15838"/>
              <wp:lineTo x="10782" y="2992"/>
              <wp:lineTo x="19655" y="2992"/>
              <wp:lineTo x="21358" y="2773"/>
              <wp:lineTo x="21358" y="1679"/>
              <wp:lineTo x="21151" y="1241"/>
              <wp:lineTo x="20738" y="511"/>
              <wp:lineTo x="6087" y="511"/>
            </wp:wrapPolygon>
          </wp:wrapTight>
          <wp:docPr id="3" name="Bild 3" descr="Macintosh HD:Users:Nicole:Desktop:BROT-fuer-die-WELT:Neuer Ordner:blanko:22-04-15_Flyer-Dinlang-MzT_x3 6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Nicole:Desktop:BROT-fuer-die-WELT:Neuer Ordner:blanko:22-04-15_Flyer-Dinlang-MzT_x3 6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4980" cy="75171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08"/>
  <w:hyphenationZone w:val="425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83D"/>
    <w:rsid w:val="00105134"/>
    <w:rsid w:val="0040734B"/>
    <w:rsid w:val="00421DC0"/>
    <w:rsid w:val="0053183D"/>
    <w:rsid w:val="00556311"/>
    <w:rsid w:val="005923A8"/>
    <w:rsid w:val="00697664"/>
    <w:rsid w:val="008F09BA"/>
    <w:rsid w:val="00962203"/>
    <w:rsid w:val="009C2D56"/>
    <w:rsid w:val="009D0C57"/>
    <w:rsid w:val="00B62E00"/>
    <w:rsid w:val="00C8691E"/>
    <w:rsid w:val="00D86A1E"/>
    <w:rsid w:val="00EC63DD"/>
    <w:rsid w:val="00EE2BEA"/>
    <w:rsid w:val="00F43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58A5C12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3183D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53183D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53183D"/>
  </w:style>
  <w:style w:type="paragraph" w:styleId="Fuzeile">
    <w:name w:val="footer"/>
    <w:basedOn w:val="Standard"/>
    <w:link w:val="FuzeileZeichen"/>
    <w:uiPriority w:val="99"/>
    <w:unhideWhenUsed/>
    <w:rsid w:val="0053183D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53183D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3183D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3183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3183D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53183D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53183D"/>
  </w:style>
  <w:style w:type="paragraph" w:styleId="Fuzeile">
    <w:name w:val="footer"/>
    <w:basedOn w:val="Standard"/>
    <w:link w:val="FuzeileZeichen"/>
    <w:uiPriority w:val="99"/>
    <w:unhideWhenUsed/>
    <w:rsid w:val="0053183D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53183D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3183D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3183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image" Target="media/image2.jpg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18</Characters>
  <Application>Microsoft Macintosh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</dc:creator>
  <cp:keywords/>
  <dc:description/>
  <cp:lastModifiedBy>Nicole</cp:lastModifiedBy>
  <cp:revision>8</cp:revision>
  <cp:lastPrinted>2016-05-04T12:49:00Z</cp:lastPrinted>
  <dcterms:created xsi:type="dcterms:W3CDTF">2016-05-04T08:48:00Z</dcterms:created>
  <dcterms:modified xsi:type="dcterms:W3CDTF">2016-05-04T13:02:00Z</dcterms:modified>
</cp:coreProperties>
</file>